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5F7" w:rsidRPr="00CB6B50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CB6B50">
        <w:rPr>
          <w:rFonts w:ascii="Times New Roman" w:hAnsi="Times New Roman" w:cs="Times New Roman"/>
          <w:sz w:val="28"/>
          <w:szCs w:val="28"/>
        </w:rPr>
        <w:t>Приложение</w:t>
      </w:r>
      <w:r w:rsidR="003457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B6B50">
        <w:rPr>
          <w:rFonts w:ascii="Times New Roman" w:hAnsi="Times New Roman" w:cs="Times New Roman"/>
          <w:sz w:val="28"/>
          <w:szCs w:val="28"/>
        </w:rPr>
        <w:t xml:space="preserve"> №</w:t>
      </w:r>
      <w:r w:rsidR="00315B89">
        <w:rPr>
          <w:rFonts w:ascii="Times New Roman" w:hAnsi="Times New Roman" w:cs="Times New Roman"/>
          <w:sz w:val="28"/>
          <w:szCs w:val="28"/>
          <w:lang w:val="ru-RU"/>
        </w:rPr>
        <w:t xml:space="preserve"> 1</w:t>
      </w:r>
    </w:p>
    <w:p w:rsidR="009A35F7" w:rsidRPr="00CB6B50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tbl>
      <w:tblPr>
        <w:tblW w:w="10420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9A35F7" w:rsidRPr="00AB1350" w:rsidTr="00B53A04">
        <w:tc>
          <w:tcPr>
            <w:tcW w:w="5210" w:type="dxa"/>
            <w:shd w:val="clear" w:color="auto" w:fill="auto"/>
          </w:tcPr>
          <w:p w:rsidR="009A35F7" w:rsidRPr="00CB6B50" w:rsidRDefault="009A35F7" w:rsidP="0034579F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К  ООП НОО, утвержденной приказом по школе от </w:t>
            </w:r>
            <w:r w:rsidR="002E1E9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</w:t>
            </w:r>
            <w:r w:rsidR="00541A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.08.2024</w:t>
            </w:r>
            <w:bookmarkStart w:id="0" w:name="_GoBack"/>
            <w:bookmarkEnd w:id="0"/>
            <w:r w:rsidR="00D85B8D" w:rsidRPr="00C975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C975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№ </w:t>
            </w:r>
            <w:r w:rsidR="002E1E9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277</w:t>
            </w:r>
          </w:p>
        </w:tc>
        <w:tc>
          <w:tcPr>
            <w:tcW w:w="5210" w:type="dxa"/>
            <w:shd w:val="clear" w:color="auto" w:fill="auto"/>
          </w:tcPr>
          <w:p w:rsidR="009A35F7" w:rsidRPr="00CB6B50" w:rsidRDefault="009A35F7" w:rsidP="009A35F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</w:t>
            </w:r>
            <w:r w:rsidR="001847E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АЮ</w:t>
            </w:r>
          </w:p>
          <w:p w:rsidR="009A35F7" w:rsidRDefault="00AB1350" w:rsidP="001847EA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И.</w:t>
            </w:r>
            <w:r w:rsidR="00E62FA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 д</w:t>
            </w:r>
            <w:r w:rsidR="001847E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иректор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  <w:r w:rsidR="001847E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</w:t>
            </w:r>
          </w:p>
          <w:p w:rsidR="00AB1350" w:rsidRDefault="00AB1350" w:rsidP="001847EA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В.В. Плечкова</w:t>
            </w:r>
          </w:p>
          <w:p w:rsidR="001847EA" w:rsidRPr="00CB6B50" w:rsidRDefault="00C975E4" w:rsidP="00D85B8D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62FA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29</w:t>
            </w:r>
            <w:r w:rsidR="00D85B8D" w:rsidRPr="00E62FA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.08.</w:t>
            </w:r>
            <w:r w:rsidR="001847EA" w:rsidRPr="00E62FA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  <w:r w:rsidRPr="00E62FA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</w:t>
            </w:r>
          </w:p>
        </w:tc>
      </w:tr>
      <w:tr w:rsidR="009A35F7" w:rsidRPr="00541AB6" w:rsidTr="00B53A04">
        <w:tc>
          <w:tcPr>
            <w:tcW w:w="5210" w:type="dxa"/>
            <w:shd w:val="clear" w:color="auto" w:fill="auto"/>
          </w:tcPr>
          <w:p w:rsidR="0023175E" w:rsidRDefault="0023175E" w:rsidP="009A35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9A35F7" w:rsidRPr="00CB6B50" w:rsidRDefault="009A35F7" w:rsidP="009A35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:rsidR="009A35F7" w:rsidRPr="00CB6B50" w:rsidRDefault="009A35F7" w:rsidP="009A35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:rsidR="009A35F7" w:rsidRPr="00CB6B50" w:rsidRDefault="009A35F7" w:rsidP="009A35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(протокол от </w:t>
            </w:r>
            <w:r w:rsidR="002E1E9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29</w:t>
            </w:r>
            <w:r w:rsidR="00C975E4" w:rsidRPr="00E62FA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.08.2025</w:t>
            </w:r>
            <w:r w:rsidRPr="00E62FA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№</w:t>
            </w:r>
            <w:r w:rsidR="00F74187" w:rsidRPr="00E62FA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AB1350" w:rsidRPr="00E62FA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</w:t>
            </w: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:rsidR="009A35F7" w:rsidRPr="00CB6B50" w:rsidRDefault="009A35F7" w:rsidP="009A35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:rsidR="0023175E" w:rsidRDefault="009A35F7" w:rsidP="009A35F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9A35F7" w:rsidRPr="00CB6B50" w:rsidRDefault="009A35F7" w:rsidP="009A35F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:rsidR="009A35F7" w:rsidRPr="00CB6B50" w:rsidRDefault="009A35F7" w:rsidP="009A35F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советом школы</w:t>
            </w:r>
          </w:p>
          <w:p w:rsidR="009A35F7" w:rsidRPr="00CB6B50" w:rsidRDefault="009A35F7" w:rsidP="009A35F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(протокол от </w:t>
            </w:r>
            <w:r w:rsidR="00C975E4" w:rsidRPr="00E62FA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29.08.2025</w:t>
            </w:r>
            <w:r w:rsidR="0034579F" w:rsidRPr="00E62FA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№ </w:t>
            </w:r>
            <w:r w:rsidR="00AB1350" w:rsidRPr="00E62FA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:rsidR="009A35F7" w:rsidRPr="00CB6B50" w:rsidRDefault="009A35F7" w:rsidP="009A35F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</w:rPr>
            </w:pPr>
          </w:p>
        </w:tc>
      </w:tr>
    </w:tbl>
    <w:p w:rsidR="009A35F7" w:rsidRPr="009A35F7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:rsidR="009A35F7" w:rsidRPr="00014F25" w:rsidRDefault="00D828C1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014F25">
        <w:rPr>
          <w:rFonts w:ascii="Times New Roman" w:hAnsi="Times New Roman" w:cs="Times New Roman"/>
          <w:b/>
          <w:bCs/>
          <w:sz w:val="32"/>
          <w:szCs w:val="32"/>
          <w:lang w:val="ru-RU"/>
        </w:rPr>
        <w:t>УЧЕБНЫЙ ПЛАН</w:t>
      </w:r>
    </w:p>
    <w:p w:rsidR="009A35F7" w:rsidRPr="00014F25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9A35F7" w:rsidRPr="00014F25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014F25">
        <w:rPr>
          <w:rFonts w:ascii="Times New Roman" w:hAnsi="Times New Roman" w:cs="Times New Roman"/>
          <w:b/>
          <w:bCs/>
          <w:sz w:val="32"/>
          <w:szCs w:val="32"/>
          <w:lang w:val="ru-RU"/>
        </w:rPr>
        <w:t>1-4 классы</w:t>
      </w:r>
    </w:p>
    <w:p w:rsidR="009A35F7" w:rsidRPr="00014F25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014F25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014F25">
        <w:rPr>
          <w:rFonts w:ascii="Times New Roman" w:hAnsi="Times New Roman" w:cs="Times New Roman"/>
          <w:b/>
          <w:bCs/>
          <w:sz w:val="32"/>
          <w:szCs w:val="32"/>
          <w:lang w:val="ru-RU"/>
        </w:rPr>
        <w:t>Муниципального бюджетного общеобразовательного учреждения</w:t>
      </w:r>
      <w:r w:rsidRPr="009A35F7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</w:t>
      </w:r>
      <w:r w:rsidR="00014F25" w:rsidRPr="00014F25">
        <w:rPr>
          <w:rFonts w:ascii="Times New Roman" w:hAnsi="Times New Roman" w:cs="Times New Roman"/>
          <w:b/>
          <w:bCs/>
          <w:sz w:val="32"/>
          <w:szCs w:val="32"/>
          <w:lang w:val="ru-RU"/>
        </w:rPr>
        <w:t>«</w:t>
      </w:r>
      <w:r w:rsidR="00014F25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Ивановская средняя общеобразовательная школа» </w:t>
      </w:r>
    </w:p>
    <w:p w:rsidR="009A35F7" w:rsidRPr="00014F25" w:rsidRDefault="00014F25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>Нижнегорского района Республики Крым</w:t>
      </w:r>
    </w:p>
    <w:p w:rsidR="00D828C1" w:rsidRPr="00014F25" w:rsidRDefault="00D828C1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9A35F7" w:rsidRPr="00014F25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9A35F7" w:rsidRPr="00014F25" w:rsidRDefault="005D09A8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на 202</w:t>
      </w:r>
      <w:r w:rsidR="000F232C">
        <w:rPr>
          <w:rFonts w:ascii="Times New Roman" w:hAnsi="Times New Roman" w:cs="Times New Roman"/>
          <w:b/>
          <w:bCs/>
          <w:sz w:val="32"/>
          <w:szCs w:val="32"/>
          <w:lang w:val="ru-RU"/>
        </w:rPr>
        <w:t>5</w:t>
      </w: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>/2026</w:t>
      </w:r>
      <w:r w:rsidR="009A35F7" w:rsidRPr="00014F25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учебный год</w:t>
      </w:r>
    </w:p>
    <w:p w:rsid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23175E" w:rsidRDefault="0023175E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014F25" w:rsidRDefault="00014F25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014F25" w:rsidRDefault="00014F25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014F25" w:rsidRDefault="00014F25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014F25" w:rsidRDefault="00014F25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014F25" w:rsidRDefault="00014F25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014F25" w:rsidRDefault="00014F25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014F25" w:rsidRDefault="00014F25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014F25" w:rsidRDefault="00014F25" w:rsidP="00AB1350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AB1350" w:rsidRDefault="00AB1350" w:rsidP="00AB1350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014F25" w:rsidRPr="00014F25" w:rsidRDefault="00014F25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0F04CA" w:rsidRPr="006B4DF2" w:rsidRDefault="000F04CA" w:rsidP="006B4DF2">
      <w:pPr>
        <w:pStyle w:val="a4"/>
        <w:numPr>
          <w:ilvl w:val="0"/>
          <w:numId w:val="15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6B4DF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Пояснительная записка</w:t>
      </w:r>
      <w:r w:rsidR="00D828C1" w:rsidRPr="006B4DF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</w:t>
      </w:r>
    </w:p>
    <w:p w:rsidR="00D828C1" w:rsidRPr="00D4122E" w:rsidRDefault="00D828C1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AB1350" w:rsidRPr="00AB1350" w:rsidRDefault="00AB1350" w:rsidP="00AB1350">
      <w:pPr>
        <w:spacing w:before="0" w:beforeAutospacing="0" w:after="0" w:afterAutospacing="0" w:line="276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B135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план составлен для основной общеобразовательной программы начального общего образования в соответствии:</w:t>
      </w:r>
    </w:p>
    <w:p w:rsidR="00AB1350" w:rsidRPr="00AB1350" w:rsidRDefault="00AB1350" w:rsidP="00AB1350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B1350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пунктом 6 части 3 статьи 28, статьей 30 Федерального закона от 29.12.2012 № 273-ФЗ «Об образовании в Российской Федерации» (с изменениями и дополнениями);</w:t>
      </w:r>
    </w:p>
    <w:p w:rsidR="00AB1350" w:rsidRPr="00AB1350" w:rsidRDefault="00AB1350" w:rsidP="00AB1350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B135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AB1350" w:rsidRPr="00AB1350" w:rsidRDefault="00AB1350" w:rsidP="00AB1350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B135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AB1350" w:rsidRPr="00AB1350" w:rsidRDefault="00AB1350" w:rsidP="00AB1350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B1350">
        <w:rPr>
          <w:rFonts w:ascii="Times New Roman" w:hAnsi="Times New Roman" w:cs="Times New Roman"/>
          <w:color w:val="000000"/>
          <w:sz w:val="24"/>
          <w:szCs w:val="24"/>
          <w:lang w:val="ru-RU"/>
        </w:rPr>
        <w:t>ФГОС НОО, утвержденным приказом Минпросвещения России от 31.05.2021 № 286 (с изменениями);</w:t>
      </w:r>
    </w:p>
    <w:p w:rsidR="00AB1350" w:rsidRPr="00AB1350" w:rsidRDefault="00AB1350" w:rsidP="00AB1350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B1350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ФОП НОО, утвержденной приказом Минпросвещения России от 18.05.2023 № 372 (с изменениями);</w:t>
      </w:r>
    </w:p>
    <w:p w:rsidR="00AB1350" w:rsidRPr="00AB1350" w:rsidRDefault="000B336D" w:rsidP="00AB1350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письмом</w:t>
      </w:r>
      <w:r w:rsidR="00AB1350" w:rsidRPr="00AB135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Министерства образования, науки и молодежи Республики Крым от 27.03.2025 № 1937/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01-15</w:t>
      </w:r>
    </w:p>
    <w:p w:rsidR="00AB1350" w:rsidRPr="00AB1350" w:rsidRDefault="00AB1350" w:rsidP="00AB1350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F90EB4" w:rsidRPr="00611545" w:rsidRDefault="00D828C1" w:rsidP="0034579F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115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Учебный план основной</w:t>
      </w:r>
      <w:r w:rsidRPr="0061154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1154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61154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1154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программы</w:t>
      </w:r>
      <w:r w:rsidRPr="0061154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115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начального общего образования МБОУ </w:t>
      </w:r>
      <w:r w:rsidR="00014F25" w:rsidRPr="006115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«Ивановская СОШ» </w:t>
      </w:r>
      <w:r w:rsidRPr="00611545">
        <w:rPr>
          <w:rFonts w:ascii="Times New Roman" w:hAnsi="Times New Roman" w:cs="Times New Roman"/>
          <w:color w:val="000000"/>
          <w:sz w:val="24"/>
          <w:szCs w:val="24"/>
          <w:lang w:val="ru-RU"/>
        </w:rPr>
        <w:t>(далее – учебный план) фиксирует общий объем нагрузки, максимальный объем аудиторной</w:t>
      </w:r>
      <w:r w:rsidRPr="0061154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1154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нагрузки обучающихся при пятидневной учебной неделе, состав и структуру предметных областей, распределяет учебное время, отводимое на их освоение, по классам и учебным предметам.</w:t>
      </w:r>
    </w:p>
    <w:p w:rsidR="00F90EB4" w:rsidRPr="00611545" w:rsidRDefault="00F90EB4" w:rsidP="0034579F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115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  <w:r w:rsidR="00D828C1" w:rsidRPr="006115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основу учебного плана положен </w:t>
      </w:r>
      <w:r w:rsidR="00D828C1" w:rsidRPr="00386917">
        <w:rPr>
          <w:rFonts w:ascii="Times New Roman" w:hAnsi="Times New Roman" w:cs="Times New Roman"/>
          <w:sz w:val="24"/>
          <w:szCs w:val="24"/>
          <w:lang w:val="ru-RU"/>
        </w:rPr>
        <w:t xml:space="preserve">вариант федерального учебного плана № </w:t>
      </w:r>
      <w:r w:rsidR="00386917" w:rsidRPr="00386917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D828C1" w:rsidRPr="0038691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828C1" w:rsidRPr="0061154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Федеральной образовательной программы, утвержденн</w:t>
      </w:r>
      <w:r w:rsidR="00014F25" w:rsidRPr="0061154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ой приказом Минпросвещения от 18.05.2023 № 37</w:t>
      </w:r>
      <w:r w:rsidR="008B7D45">
        <w:rPr>
          <w:rFonts w:ascii="Times New Roman" w:hAnsi="Times New Roman" w:cs="Times New Roman"/>
          <w:color w:val="000000"/>
          <w:sz w:val="24"/>
          <w:szCs w:val="24"/>
          <w:lang w:val="ru-RU"/>
        </w:rPr>
        <w:t>2</w:t>
      </w:r>
      <w:r w:rsidR="008B7D45" w:rsidRPr="008B7D45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="008B7D45" w:rsidRPr="008B7D45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с учетом изменений, внесенных приказом Министерства просвещения Российской Федерации от 19.03.2024 № 171.</w:t>
      </w:r>
      <w:r w:rsidR="00D828C1" w:rsidRPr="006115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D828C1" w:rsidRPr="00386917">
        <w:rPr>
          <w:rFonts w:ascii="Times New Roman" w:hAnsi="Times New Roman" w:cs="Times New Roman"/>
          <w:sz w:val="24"/>
          <w:szCs w:val="24"/>
          <w:lang w:val="ru-RU"/>
        </w:rPr>
        <w:t>Вариант №</w:t>
      </w:r>
      <w:r w:rsidR="00386917" w:rsidRPr="00386917">
        <w:rPr>
          <w:rFonts w:ascii="Times New Roman" w:hAnsi="Times New Roman" w:cs="Times New Roman"/>
          <w:sz w:val="24"/>
          <w:szCs w:val="24"/>
          <w:lang w:val="ru-RU"/>
        </w:rPr>
        <w:t xml:space="preserve"> 1</w:t>
      </w:r>
      <w:r w:rsidR="00D828C1" w:rsidRPr="0038691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828C1" w:rsidRPr="006115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предназначен для образовательных организаций, в которых обучение ведется на </w:t>
      </w:r>
      <w:r w:rsidR="00014F25" w:rsidRPr="00611545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русском</w:t>
      </w:r>
      <w:r w:rsidR="00D828C1" w:rsidRPr="006115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языке в режиме пятидневной учебной недели.</w:t>
      </w:r>
    </w:p>
    <w:p w:rsidR="00D828C1" w:rsidRPr="00611545" w:rsidRDefault="00F90EB4" w:rsidP="0034579F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115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  <w:r w:rsidR="00D828C1" w:rsidRPr="0061154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план</w:t>
      </w:r>
      <w:r w:rsidR="00D828C1" w:rsidRPr="0061154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D828C1" w:rsidRPr="0061154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предусматривает четырехлетний нормативный срок освоения образовательных программ начального общего образования.</w:t>
      </w:r>
      <w:r w:rsidR="00D828C1" w:rsidRPr="0061154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D828C1" w:rsidRPr="0061154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Продолжительность учебного года при получении начального общего образования для 1-х классов составляет 33 недели, для 2–4-х классов</w:t>
      </w:r>
      <w:r w:rsidR="00D828C1" w:rsidRPr="0061154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D828C1" w:rsidRPr="00611545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="00D828C1" w:rsidRPr="0061154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D828C1" w:rsidRPr="006115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34 недели. </w:t>
      </w:r>
    </w:p>
    <w:p w:rsidR="00D828C1" w:rsidRPr="00611545" w:rsidRDefault="00D828C1" w:rsidP="0034579F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1154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Образовательная недельная нагрузка равномерно распределена в течение учебной недели. При распределении часов учтен ступенчатый режим в 1-м классе: в сентябре–декабре уроки длятся по 35 минут, в январе–мае – по</w:t>
      </w:r>
      <w:r w:rsidRPr="0061154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11545">
        <w:rPr>
          <w:rFonts w:ascii="Times New Roman" w:hAnsi="Times New Roman" w:cs="Times New Roman"/>
          <w:color w:val="000000"/>
          <w:sz w:val="24"/>
          <w:szCs w:val="24"/>
          <w:lang w:val="ru-RU"/>
        </w:rPr>
        <w:t>40 минут.</w:t>
      </w:r>
    </w:p>
    <w:p w:rsidR="00D828C1" w:rsidRPr="00611545" w:rsidRDefault="00D828C1" w:rsidP="0034579F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1154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Объем максимально допустимой нагрузки в течение дня:</w:t>
      </w:r>
    </w:p>
    <w:p w:rsidR="00D828C1" w:rsidRPr="00611545" w:rsidRDefault="00D828C1" w:rsidP="0034579F">
      <w:pPr>
        <w:numPr>
          <w:ilvl w:val="0"/>
          <w:numId w:val="6"/>
        </w:numPr>
        <w:spacing w:before="0" w:beforeAutospacing="0" w:after="0" w:afterAutospacing="0" w:line="276" w:lineRule="auto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1154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1-х классов – не более</w:t>
      </w:r>
      <w:r w:rsidRPr="0061154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11545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четырех уроков в день и один день в неделю –</w:t>
      </w:r>
      <w:r w:rsidRPr="0061154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1154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пять уроков;</w:t>
      </w:r>
    </w:p>
    <w:p w:rsidR="00D828C1" w:rsidRPr="00611545" w:rsidRDefault="00D828C1" w:rsidP="0034579F">
      <w:pPr>
        <w:numPr>
          <w:ilvl w:val="0"/>
          <w:numId w:val="6"/>
        </w:numPr>
        <w:spacing w:before="0" w:beforeAutospacing="0" w:after="0" w:afterAutospacing="0" w:line="276" w:lineRule="auto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11545">
        <w:rPr>
          <w:rFonts w:ascii="Times New Roman" w:hAnsi="Times New Roman" w:cs="Times New Roman"/>
          <w:color w:val="000000"/>
          <w:sz w:val="24"/>
          <w:szCs w:val="24"/>
          <w:lang w:val="ru-RU"/>
        </w:rPr>
        <w:t>2–4-х классов – не более</w:t>
      </w:r>
      <w:r w:rsidRPr="0061154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1154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пяти уроков.</w:t>
      </w:r>
    </w:p>
    <w:p w:rsidR="00D828C1" w:rsidRPr="00611545" w:rsidRDefault="00D828C1" w:rsidP="0034579F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115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Количество часов, отведенных на освоение обучающимися учебных предметов, курсов, модулей из обязательной части и части, формируемой участниками образовательного процесса, в совокупности не превышает величину недельной образовательной нагрузки, установленную СанПиН 1.2.3685-21. В учебном плане начального общего </w:t>
      </w:r>
      <w:r w:rsidR="00E71886" w:rsidRPr="0061154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образования</w:t>
      </w:r>
      <w:r w:rsidR="00E71886" w:rsidRPr="0061154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E71886" w:rsidRPr="006115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выделено</w:t>
      </w:r>
      <w:r w:rsidRPr="0061154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D828C1" w:rsidRPr="00611545" w:rsidRDefault="00D828C1" w:rsidP="0034579F">
      <w:pPr>
        <w:numPr>
          <w:ilvl w:val="0"/>
          <w:numId w:val="7"/>
        </w:numPr>
        <w:spacing w:before="0" w:beforeAutospacing="0" w:after="0" w:afterAutospacing="0" w:line="276" w:lineRule="auto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115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 1-х классах – 21</w:t>
      </w:r>
      <w:r w:rsidRPr="0061154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11545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</w:t>
      </w:r>
      <w:r w:rsidRPr="0061154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115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неделю;</w:t>
      </w:r>
    </w:p>
    <w:p w:rsidR="00D828C1" w:rsidRPr="00611545" w:rsidRDefault="00D828C1" w:rsidP="0034579F">
      <w:pPr>
        <w:numPr>
          <w:ilvl w:val="0"/>
          <w:numId w:val="7"/>
        </w:numPr>
        <w:spacing w:before="0" w:beforeAutospacing="0" w:after="0" w:afterAutospacing="0" w:line="276" w:lineRule="auto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11545">
        <w:rPr>
          <w:rFonts w:ascii="Times New Roman" w:hAnsi="Times New Roman" w:cs="Times New Roman"/>
          <w:color w:val="000000"/>
          <w:sz w:val="24"/>
          <w:szCs w:val="24"/>
          <w:lang w:val="ru-RU"/>
        </w:rPr>
        <w:t>2–4-х классах – 23 часа в неделю.</w:t>
      </w:r>
    </w:p>
    <w:p w:rsidR="00D828C1" w:rsidRPr="00611545" w:rsidRDefault="00D828C1" w:rsidP="0034579F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1154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Общее количество часов учебных занятий за четыре года составляет</w:t>
      </w:r>
      <w:r w:rsidRPr="0061154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11545">
        <w:rPr>
          <w:rFonts w:ascii="Times New Roman" w:hAnsi="Times New Roman" w:cs="Times New Roman"/>
          <w:color w:val="000000"/>
          <w:sz w:val="24"/>
          <w:szCs w:val="24"/>
          <w:lang w:val="ru-RU"/>
        </w:rPr>
        <w:t>3039</w:t>
      </w:r>
      <w:r w:rsidRPr="0061154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11545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часов.</w:t>
      </w:r>
    </w:p>
    <w:p w:rsidR="00D828C1" w:rsidRPr="00611545" w:rsidRDefault="00D828C1" w:rsidP="0034579F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1154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 w:rsidR="00E71886" w:rsidRPr="00611545" w:rsidRDefault="00E71886" w:rsidP="0034579F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D828C1" w:rsidRPr="00611545" w:rsidRDefault="00D828C1" w:rsidP="0034579F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1154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Обязательная часть учебного плана</w:t>
      </w:r>
    </w:p>
    <w:p w:rsidR="00D828C1" w:rsidRPr="00611545" w:rsidRDefault="00D828C1" w:rsidP="0034579F">
      <w:pPr>
        <w:spacing w:before="0" w:beforeAutospacing="0" w:after="0" w:afterAutospacing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1154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Обязательная часть учебного плана</w:t>
      </w:r>
      <w:r w:rsidRPr="0061154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1154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определяет состав учебных предметов обязательных предметных областей</w:t>
      </w:r>
      <w:r w:rsidRPr="0061154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11545">
        <w:rPr>
          <w:rFonts w:ascii="Times New Roman" w:hAnsi="Times New Roman" w:cs="Times New Roman"/>
          <w:color w:val="000000"/>
          <w:sz w:val="24"/>
          <w:szCs w:val="24"/>
          <w:lang w:val="ru-RU"/>
        </w:rPr>
        <w:t>и учебное время, отводимое на их изучение по классам (годам) обучения.</w:t>
      </w:r>
    </w:p>
    <w:p w:rsidR="00D828C1" w:rsidRPr="00611545" w:rsidRDefault="00D828C1" w:rsidP="0034579F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1154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Урочная деятельность направлена на достижение обучающимися планируемых результатов освоения программы начального общего образования с учетом обязательных для изучения учебных предметов.</w:t>
      </w:r>
    </w:p>
    <w:p w:rsidR="00D828C1" w:rsidRPr="00611545" w:rsidRDefault="00D828C1" w:rsidP="0034579F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1154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Обязательная часть учебного плана включает в себя следующие предметные области:</w:t>
      </w:r>
    </w:p>
    <w:p w:rsidR="00D828C1" w:rsidRPr="00611545" w:rsidRDefault="00D828C1" w:rsidP="0034579F">
      <w:pPr>
        <w:numPr>
          <w:ilvl w:val="0"/>
          <w:numId w:val="8"/>
        </w:numPr>
        <w:spacing w:before="0" w:beforeAutospacing="0" w:after="0" w:afterAutospacing="0" w:line="276" w:lineRule="auto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11545">
        <w:rPr>
          <w:rFonts w:ascii="Times New Roman" w:hAnsi="Times New Roman" w:cs="Times New Roman"/>
          <w:color w:val="000000"/>
          <w:sz w:val="24"/>
          <w:szCs w:val="24"/>
          <w:lang w:val="ru-RU"/>
        </w:rPr>
        <w:t>«Русский язык и литературное чтение».</w:t>
      </w:r>
    </w:p>
    <w:p w:rsidR="00D828C1" w:rsidRPr="00611545" w:rsidRDefault="00D828C1" w:rsidP="0034579F">
      <w:pPr>
        <w:numPr>
          <w:ilvl w:val="0"/>
          <w:numId w:val="8"/>
        </w:numPr>
        <w:spacing w:before="0" w:beforeAutospacing="0" w:after="0" w:afterAutospacing="0" w:line="276" w:lineRule="auto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1545">
        <w:rPr>
          <w:rFonts w:ascii="Times New Roman" w:hAnsi="Times New Roman" w:cs="Times New Roman"/>
          <w:color w:val="000000"/>
          <w:sz w:val="24"/>
          <w:szCs w:val="24"/>
        </w:rPr>
        <w:t>«Иностранный язык».</w:t>
      </w:r>
    </w:p>
    <w:p w:rsidR="00D828C1" w:rsidRPr="00611545" w:rsidRDefault="00D828C1" w:rsidP="0034579F">
      <w:pPr>
        <w:numPr>
          <w:ilvl w:val="0"/>
          <w:numId w:val="8"/>
        </w:numPr>
        <w:spacing w:before="0" w:beforeAutospacing="0" w:after="0" w:afterAutospacing="0" w:line="276" w:lineRule="auto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1545">
        <w:rPr>
          <w:rFonts w:ascii="Times New Roman" w:hAnsi="Times New Roman" w:cs="Times New Roman"/>
          <w:color w:val="000000"/>
          <w:sz w:val="24"/>
          <w:szCs w:val="24"/>
        </w:rPr>
        <w:t>«Математика и информатика».</w:t>
      </w:r>
    </w:p>
    <w:p w:rsidR="00D828C1" w:rsidRPr="00611545" w:rsidRDefault="00D828C1" w:rsidP="0034579F">
      <w:pPr>
        <w:numPr>
          <w:ilvl w:val="0"/>
          <w:numId w:val="8"/>
        </w:numPr>
        <w:spacing w:before="0" w:beforeAutospacing="0" w:after="0" w:afterAutospacing="0" w:line="276" w:lineRule="auto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11545">
        <w:rPr>
          <w:rFonts w:ascii="Times New Roman" w:hAnsi="Times New Roman" w:cs="Times New Roman"/>
          <w:color w:val="000000"/>
          <w:sz w:val="24"/>
          <w:szCs w:val="24"/>
          <w:lang w:val="ru-RU"/>
        </w:rPr>
        <w:t>«Об</w:t>
      </w:r>
      <w:r w:rsidR="00014F25" w:rsidRPr="00611545">
        <w:rPr>
          <w:rFonts w:ascii="Times New Roman" w:hAnsi="Times New Roman" w:cs="Times New Roman"/>
          <w:color w:val="000000"/>
          <w:sz w:val="24"/>
          <w:szCs w:val="24"/>
          <w:lang w:val="ru-RU"/>
        </w:rPr>
        <w:t>ществознание и естествознание (</w:t>
      </w:r>
      <w:r w:rsidRPr="0061154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Окружающий мир)».</w:t>
      </w:r>
    </w:p>
    <w:p w:rsidR="00D828C1" w:rsidRPr="00611545" w:rsidRDefault="00D828C1" w:rsidP="0034579F">
      <w:pPr>
        <w:numPr>
          <w:ilvl w:val="0"/>
          <w:numId w:val="8"/>
        </w:numPr>
        <w:spacing w:before="0" w:beforeAutospacing="0" w:after="0" w:afterAutospacing="0" w:line="276" w:lineRule="auto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11545">
        <w:rPr>
          <w:rFonts w:ascii="Times New Roman" w:hAnsi="Times New Roman" w:cs="Times New Roman"/>
          <w:color w:val="000000"/>
          <w:sz w:val="24"/>
          <w:szCs w:val="24"/>
          <w:lang w:val="ru-RU"/>
        </w:rPr>
        <w:t>«Основы религиозных культур и светской этики».</w:t>
      </w:r>
    </w:p>
    <w:p w:rsidR="00D828C1" w:rsidRPr="00611545" w:rsidRDefault="00D828C1" w:rsidP="0034579F">
      <w:pPr>
        <w:numPr>
          <w:ilvl w:val="0"/>
          <w:numId w:val="8"/>
        </w:numPr>
        <w:spacing w:before="0" w:beforeAutospacing="0" w:after="0" w:afterAutospacing="0" w:line="276" w:lineRule="auto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1545">
        <w:rPr>
          <w:rFonts w:ascii="Times New Roman" w:hAnsi="Times New Roman" w:cs="Times New Roman"/>
          <w:color w:val="000000"/>
          <w:sz w:val="24"/>
          <w:szCs w:val="24"/>
        </w:rPr>
        <w:t>«Искусство».</w:t>
      </w:r>
    </w:p>
    <w:p w:rsidR="00D828C1" w:rsidRPr="00611545" w:rsidRDefault="00D828C1" w:rsidP="0034579F">
      <w:pPr>
        <w:numPr>
          <w:ilvl w:val="0"/>
          <w:numId w:val="8"/>
        </w:numPr>
        <w:spacing w:before="0" w:beforeAutospacing="0" w:after="0" w:afterAutospacing="0" w:line="276" w:lineRule="auto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1545">
        <w:rPr>
          <w:rFonts w:ascii="Times New Roman" w:hAnsi="Times New Roman" w:cs="Times New Roman"/>
          <w:color w:val="000000"/>
          <w:sz w:val="24"/>
          <w:szCs w:val="24"/>
        </w:rPr>
        <w:t>«Технология».</w:t>
      </w:r>
    </w:p>
    <w:p w:rsidR="009444A3" w:rsidRPr="00611545" w:rsidRDefault="00D828C1" w:rsidP="0034579F">
      <w:pPr>
        <w:numPr>
          <w:ilvl w:val="0"/>
          <w:numId w:val="8"/>
        </w:numPr>
        <w:spacing w:before="0" w:beforeAutospacing="0" w:after="0" w:afterAutospacing="0" w:line="276" w:lineRule="auto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1545">
        <w:rPr>
          <w:rFonts w:ascii="Times New Roman" w:hAnsi="Times New Roman" w:cs="Times New Roman"/>
          <w:color w:val="000000"/>
          <w:sz w:val="24"/>
          <w:szCs w:val="24"/>
        </w:rPr>
        <w:t>«Физическая культура».</w:t>
      </w:r>
    </w:p>
    <w:p w:rsidR="009444A3" w:rsidRPr="00611545" w:rsidRDefault="009444A3" w:rsidP="0034579F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115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Обучение в</w:t>
      </w:r>
      <w:r w:rsidRPr="0061154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115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2B2D0D" w:rsidRPr="00611545">
        <w:rPr>
          <w:rFonts w:ascii="Times New Roman" w:hAnsi="Times New Roman" w:cs="Times New Roman"/>
          <w:color w:val="000000"/>
          <w:sz w:val="24"/>
          <w:szCs w:val="24"/>
          <w:lang w:val="ru-RU"/>
        </w:rPr>
        <w:t>«Ива</w:t>
      </w:r>
      <w:r w:rsidR="00AF30E0" w:rsidRPr="0061154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новская СОШ»</w:t>
      </w:r>
      <w:r w:rsidRPr="006115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ведется на </w:t>
      </w:r>
      <w:r w:rsidR="00AF30E0" w:rsidRPr="006115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русском </w:t>
      </w:r>
      <w:r w:rsidRPr="00611545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языке.</w:t>
      </w:r>
      <w:r w:rsidRPr="0061154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AF30E0" w:rsidRPr="0061154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план</w:t>
      </w:r>
      <w:r w:rsidRPr="006115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8B7D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не </w:t>
      </w:r>
      <w:r w:rsidRPr="0061154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предусматривает преподавание учебных предметов «Родной язык» и «Литературное чтение на родном языке» предметной области «Родной язык и родная литература», так как роди</w:t>
      </w:r>
      <w:r w:rsidR="00AF30E0" w:rsidRPr="00611545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тели обучающихся в заявлениях</w:t>
      </w:r>
      <w:r w:rsidRPr="006115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8B7D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не </w:t>
      </w:r>
      <w:r w:rsidRPr="006115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выразили желания изучать указанные учебные предметы </w:t>
      </w:r>
    </w:p>
    <w:p w:rsidR="00D828C1" w:rsidRPr="00611545" w:rsidRDefault="009444A3" w:rsidP="0034579F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115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  <w:r w:rsidR="00D828C1" w:rsidRPr="0061154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информатики в 1–4-х классах осуществляется в рамках учебных предметов обязательной части учебного плана. Достижение предметных и метапредметных результатов, связанных с использованием информационных технологий, достигается за счет включения тематических разделов или модулей в программы следующих учебных предметов:</w:t>
      </w:r>
    </w:p>
    <w:p w:rsidR="00D828C1" w:rsidRPr="00611545" w:rsidRDefault="00D828C1" w:rsidP="0034579F">
      <w:pPr>
        <w:numPr>
          <w:ilvl w:val="0"/>
          <w:numId w:val="9"/>
        </w:numPr>
        <w:spacing w:before="0" w:beforeAutospacing="0" w:after="0" w:afterAutospacing="0" w:line="276" w:lineRule="auto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11545">
        <w:rPr>
          <w:rFonts w:ascii="Times New Roman" w:hAnsi="Times New Roman" w:cs="Times New Roman"/>
          <w:color w:val="000000"/>
          <w:sz w:val="24"/>
          <w:szCs w:val="24"/>
          <w:lang w:val="ru-RU"/>
        </w:rPr>
        <w:t>«Математика» –</w:t>
      </w:r>
      <w:r w:rsidRPr="0061154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1154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 «Математическая информация» (предполагает развитие навыков поиска и применения информации, использование разнообразных источников информации, в том числе сети Интернет);</w:t>
      </w:r>
    </w:p>
    <w:p w:rsidR="00D828C1" w:rsidRPr="00611545" w:rsidRDefault="00D828C1" w:rsidP="0034579F">
      <w:pPr>
        <w:numPr>
          <w:ilvl w:val="0"/>
          <w:numId w:val="9"/>
        </w:numPr>
        <w:spacing w:before="0" w:beforeAutospacing="0" w:after="0" w:afterAutospacing="0" w:line="276" w:lineRule="auto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11545">
        <w:rPr>
          <w:rFonts w:ascii="Times New Roman" w:hAnsi="Times New Roman" w:cs="Times New Roman"/>
          <w:color w:val="000000"/>
          <w:sz w:val="24"/>
          <w:szCs w:val="24"/>
          <w:lang w:val="ru-RU"/>
        </w:rPr>
        <w:t>«Окружающий мир» –</w:t>
      </w:r>
      <w:r w:rsidRPr="0061154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1154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«Безопасность в сети Интернет» (обеспечивает достижение предметных и метапредметных результатов, связанных с использованием информационных технологий);</w:t>
      </w:r>
    </w:p>
    <w:p w:rsidR="00D828C1" w:rsidRPr="00611545" w:rsidRDefault="00D828C1" w:rsidP="0034579F">
      <w:pPr>
        <w:numPr>
          <w:ilvl w:val="0"/>
          <w:numId w:val="9"/>
        </w:numPr>
        <w:spacing w:before="0" w:beforeAutospacing="0" w:after="0" w:afterAutospacing="0" w:line="276" w:lineRule="auto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11545">
        <w:rPr>
          <w:rFonts w:ascii="Times New Roman" w:hAnsi="Times New Roman" w:cs="Times New Roman"/>
          <w:color w:val="000000"/>
          <w:sz w:val="24"/>
          <w:szCs w:val="24"/>
          <w:lang w:val="ru-RU"/>
        </w:rPr>
        <w:t>«Изобразительное искусство» –</w:t>
      </w:r>
      <w:r w:rsidRPr="0061154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1154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«Азбука цифровой графики» (предусматривает изучение фотографии, работу</w:t>
      </w:r>
      <w:r w:rsidRPr="0061154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115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программах </w:t>
      </w:r>
      <w:r w:rsidRPr="00611545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6115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1545">
        <w:rPr>
          <w:rFonts w:ascii="Times New Roman" w:hAnsi="Times New Roman" w:cs="Times New Roman"/>
          <w:color w:val="000000"/>
          <w:sz w:val="24"/>
          <w:szCs w:val="24"/>
        </w:rPr>
        <w:t>Picture</w:t>
      </w:r>
      <w:r w:rsidRPr="006115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1545">
        <w:rPr>
          <w:rFonts w:ascii="Times New Roman" w:hAnsi="Times New Roman" w:cs="Times New Roman"/>
          <w:color w:val="000000"/>
          <w:sz w:val="24"/>
          <w:szCs w:val="24"/>
        </w:rPr>
        <w:t>Manager</w:t>
      </w:r>
      <w:r w:rsidRPr="006115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611545">
        <w:rPr>
          <w:rFonts w:ascii="Times New Roman" w:hAnsi="Times New Roman" w:cs="Times New Roman"/>
          <w:color w:val="000000"/>
          <w:sz w:val="24"/>
          <w:szCs w:val="24"/>
        </w:rPr>
        <w:t>PowerPoint</w:t>
      </w:r>
      <w:r w:rsidRPr="00611545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виртуальные путешествия);</w:t>
      </w:r>
    </w:p>
    <w:p w:rsidR="00D828C1" w:rsidRPr="00611545" w:rsidRDefault="00D828C1" w:rsidP="0034579F">
      <w:pPr>
        <w:numPr>
          <w:ilvl w:val="0"/>
          <w:numId w:val="9"/>
        </w:numPr>
        <w:spacing w:before="0" w:beforeAutospacing="0" w:after="0" w:afterAutospacing="0" w:line="276" w:lineRule="auto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11545">
        <w:rPr>
          <w:rFonts w:ascii="Times New Roman" w:hAnsi="Times New Roman" w:cs="Times New Roman"/>
          <w:color w:val="000000"/>
          <w:sz w:val="24"/>
          <w:szCs w:val="24"/>
          <w:lang w:val="ru-RU"/>
        </w:rPr>
        <w:t>«Т</w:t>
      </w:r>
      <w:r w:rsidR="008B7D45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руд (т</w:t>
      </w:r>
      <w:r w:rsidRPr="00611545">
        <w:rPr>
          <w:rFonts w:ascii="Times New Roman" w:hAnsi="Times New Roman" w:cs="Times New Roman"/>
          <w:color w:val="000000"/>
          <w:sz w:val="24"/>
          <w:szCs w:val="24"/>
          <w:lang w:val="ru-RU"/>
        </w:rPr>
        <w:t>ехнология</w:t>
      </w:r>
      <w:r w:rsidR="008B7D45">
        <w:rPr>
          <w:rFonts w:ascii="Times New Roman" w:hAnsi="Times New Roman" w:cs="Times New Roman"/>
          <w:color w:val="000000"/>
          <w:sz w:val="24"/>
          <w:szCs w:val="24"/>
          <w:lang w:val="ru-RU"/>
        </w:rPr>
        <w:t>)</w:t>
      </w:r>
      <w:r w:rsidRPr="00611545">
        <w:rPr>
          <w:rFonts w:ascii="Times New Roman" w:hAnsi="Times New Roman" w:cs="Times New Roman"/>
          <w:color w:val="000000"/>
          <w:sz w:val="24"/>
          <w:szCs w:val="24"/>
          <w:lang w:val="ru-RU"/>
        </w:rPr>
        <w:t>» –</w:t>
      </w:r>
      <w:r w:rsidRPr="0061154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1154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«Информационно-коммуникативные технологии» (обеспечивает достижение предметных и метапредметных результатов, связанных с использованием информационных технологий).</w:t>
      </w:r>
    </w:p>
    <w:p w:rsidR="00091521" w:rsidRPr="00611545" w:rsidRDefault="00D828C1" w:rsidP="00AB1350">
      <w:pPr>
        <w:spacing w:before="0" w:beforeAutospacing="0" w:after="0" w:afterAutospacing="0" w:line="276" w:lineRule="auto"/>
        <w:ind w:firstLine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1154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предмет «Основы религиозных культур и светской этики»</w:t>
      </w:r>
      <w:r w:rsidRPr="0061154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1154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изучается в объеме 1 часа в неделю в 4-м классе. На основании заявлений родителей (законных представителей) несовершеннолетних обучающихся в уч</w:t>
      </w:r>
      <w:r w:rsidR="00091521" w:rsidRPr="00611545">
        <w:rPr>
          <w:rFonts w:ascii="Times New Roman" w:hAnsi="Times New Roman" w:cs="Times New Roman"/>
          <w:color w:val="000000"/>
          <w:sz w:val="24"/>
          <w:szCs w:val="24"/>
          <w:lang w:val="ru-RU"/>
        </w:rPr>
        <w:t>ебном плане представлены модули:</w:t>
      </w:r>
    </w:p>
    <w:p w:rsidR="00AF30E0" w:rsidRPr="00611545" w:rsidRDefault="002B2D0D" w:rsidP="0034579F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115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="00AF30E0" w:rsidRPr="00611545">
        <w:rPr>
          <w:rFonts w:ascii="Times New Roman" w:hAnsi="Times New Roman" w:cs="Times New Roman"/>
          <w:color w:val="000000"/>
          <w:sz w:val="24"/>
          <w:szCs w:val="24"/>
          <w:lang w:val="ru-RU"/>
        </w:rPr>
        <w:t>«Основы православной культуры»</w:t>
      </w:r>
    </w:p>
    <w:p w:rsidR="00091521" w:rsidRPr="00611545" w:rsidRDefault="002B2D0D" w:rsidP="0034579F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1154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- </w:t>
      </w:r>
      <w:r w:rsidR="00AF30E0" w:rsidRPr="00611545">
        <w:rPr>
          <w:rFonts w:ascii="Times New Roman" w:hAnsi="Times New Roman" w:cs="Times New Roman"/>
          <w:color w:val="000000"/>
          <w:sz w:val="24"/>
          <w:szCs w:val="24"/>
          <w:lang w:val="ru-RU"/>
        </w:rPr>
        <w:t>«Основы исламской культуры»</w:t>
      </w:r>
    </w:p>
    <w:p w:rsidR="00BF6B01" w:rsidRPr="00611545" w:rsidRDefault="00091521" w:rsidP="0034579F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115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 проведении занятий по учебному предмету «Основы религиозных </w:t>
      </w:r>
      <w:r w:rsidR="00AB1350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культур и светской этики» (в 4-м классе</w:t>
      </w:r>
      <w:r w:rsidRPr="00611545">
        <w:rPr>
          <w:rFonts w:ascii="Times New Roman" w:hAnsi="Times New Roman" w:cs="Times New Roman"/>
          <w:color w:val="000000"/>
          <w:sz w:val="24"/>
          <w:szCs w:val="24"/>
          <w:lang w:val="ru-RU"/>
        </w:rPr>
        <w:t>) осуществляется</w:t>
      </w:r>
      <w:r w:rsidRPr="0061154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1154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деление классов на группы для изучения модулей.</w:t>
      </w:r>
    </w:p>
    <w:p w:rsidR="009444A3" w:rsidRPr="00611545" w:rsidRDefault="009444A3" w:rsidP="0034579F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71886" w:rsidRPr="00611545" w:rsidRDefault="00D828C1" w:rsidP="0034579F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61154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Часть учебного плана,</w:t>
      </w:r>
    </w:p>
    <w:p w:rsidR="00D828C1" w:rsidRPr="00611545" w:rsidRDefault="00D828C1" w:rsidP="0034579F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1154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формируемая участниками образовательных отношений</w:t>
      </w:r>
      <w:r w:rsidR="00E71886" w:rsidRPr="0061154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E71886" w:rsidRDefault="00BF6B01" w:rsidP="0034579F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115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  <w:r w:rsidR="00D828C1" w:rsidRPr="00611545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внутри максимально допустимой недельной</w:t>
      </w:r>
      <w:r w:rsidR="002B2D0D" w:rsidRPr="006115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нагрузки обучающихся, используются:</w:t>
      </w:r>
    </w:p>
    <w:p w:rsidR="008B7D45" w:rsidRDefault="008B7D45" w:rsidP="0034579F">
      <w:pPr>
        <w:spacing w:before="0" w:beforeAutospacing="0" w:after="0" w:afterAutospacing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8B7D45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На увеличение учебных часов, отводимых на изучение отдельных учебных предметов, курсов, модулей из перечня, предлагаемого по выбору родителей (законных представителей) несовершеннолетних обучающихся:</w:t>
      </w:r>
    </w:p>
    <w:p w:rsidR="008B7D45" w:rsidRPr="008B7D45" w:rsidRDefault="008B7D45" w:rsidP="0034579F">
      <w:pPr>
        <w:spacing w:before="0" w:beforeAutospacing="0" w:after="0" w:afterAutospacing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- на литературное чтение в</w:t>
      </w:r>
      <w:r w:rsidR="00AB1350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 2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-3 классах.</w:t>
      </w:r>
    </w:p>
    <w:p w:rsidR="008B7D45" w:rsidRDefault="008B7D45" w:rsidP="0034579F">
      <w:pPr>
        <w:pStyle w:val="a9"/>
        <w:spacing w:before="0" w:beforeAutospacing="0" w:after="0" w:afterAutospacing="0" w:line="276" w:lineRule="auto"/>
        <w:jc w:val="both"/>
        <w:rPr>
          <w:color w:val="000000"/>
        </w:rPr>
      </w:pPr>
    </w:p>
    <w:p w:rsidR="006B4DF2" w:rsidRPr="00611545" w:rsidRDefault="008B7D45" w:rsidP="0034579F">
      <w:pPr>
        <w:pStyle w:val="a9"/>
        <w:spacing w:before="0" w:beforeAutospacing="0" w:after="0" w:afterAutospacing="0" w:line="276" w:lineRule="auto"/>
        <w:jc w:val="both"/>
      </w:pPr>
      <w:r>
        <w:rPr>
          <w:color w:val="000000"/>
        </w:rPr>
        <w:t xml:space="preserve">2. </w:t>
      </w:r>
      <w:r w:rsidR="00E71886" w:rsidRPr="00611545">
        <w:rPr>
          <w:color w:val="000000"/>
        </w:rPr>
        <w:t>Н</w:t>
      </w:r>
      <w:r w:rsidR="00D828C1" w:rsidRPr="00611545">
        <w:rPr>
          <w:color w:val="000000"/>
        </w:rPr>
        <w:t>а курсы внеурочной деятельности из перечня, предлагаемого по выбору родителей (законных представителей) несове</w:t>
      </w:r>
      <w:r w:rsidR="006B4DF2" w:rsidRPr="00611545">
        <w:rPr>
          <w:color w:val="000000"/>
        </w:rPr>
        <w:t>ршеннолетних обучающихся.</w:t>
      </w:r>
      <w:r w:rsidR="006B4DF2" w:rsidRPr="00611545">
        <w:t xml:space="preserve"> Содержание, формы организации и объем всей внеурочной деятельности уровня образования отражен в плане внеурочной деятельности.</w:t>
      </w:r>
    </w:p>
    <w:p w:rsidR="00F90EB4" w:rsidRDefault="00F90EB4" w:rsidP="0034579F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115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Время, отведенное на внеурочную деятельность, не учитывается при определении максимально допустимой недельной учебной нагрузки обучающихся.</w:t>
      </w:r>
    </w:p>
    <w:p w:rsidR="000B0784" w:rsidRPr="000B0784" w:rsidRDefault="000B0784" w:rsidP="000B0784">
      <w:pPr>
        <w:spacing w:before="0" w:beforeAutospacing="0" w:after="0" w:afterAutospacing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B078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Суммарный объем домашнего задания по всем предметам для каждого класса не превышает продолжительности выполнения: 1 час – для 1 класса, 1,5 часа – для 2 и 3 классов, 2 часа – для 4 класса.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нормативами.</w:t>
      </w:r>
    </w:p>
    <w:p w:rsidR="000B0784" w:rsidRPr="000B0784" w:rsidRDefault="000B0784" w:rsidP="000B0784">
      <w:pPr>
        <w:spacing w:before="0" w:beforeAutospacing="0" w:after="0" w:afterAutospacing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B078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Домашнее задание на следующий урок задается на текущем уроке, дублируется в электронном журнале не позднее времени окончания учебного дня – 14.00. Для выполнения задания, требующего длительной подготовки (например, подготовка доклада, реферата, оформление презентации, заучивание стихотворений), предоставляется достаточное количество времени.</w:t>
      </w:r>
    </w:p>
    <w:p w:rsidR="000B0784" w:rsidRPr="00611545" w:rsidRDefault="000B0784" w:rsidP="000B0784">
      <w:pPr>
        <w:spacing w:before="0" w:beforeAutospacing="0" w:after="0" w:afterAutospacing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B078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Санитарно-эпидемиологическими требованиями и Гигиеническими нормативами.</w:t>
      </w:r>
    </w:p>
    <w:p w:rsidR="00F90EB4" w:rsidRPr="00611545" w:rsidRDefault="00F90EB4" w:rsidP="0034579F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115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  <w:r w:rsidR="000B0784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D828C1" w:rsidRPr="006115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целях</w:t>
      </w:r>
      <w:r w:rsidR="00D828C1" w:rsidRPr="0061154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D828C1" w:rsidRPr="006115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выполнения</w:t>
      </w:r>
      <w:r w:rsidR="00D828C1" w:rsidRPr="0061154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D828C1" w:rsidRPr="006115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Концепции развития детско-юношеского спорта в Российской Федерации до 2030 года и в соответствии с письмом Минпросвещения от 21.12.2022 № ТВ-2859/03 МБОУ </w:t>
      </w:r>
      <w:r w:rsidR="002B2D0D" w:rsidRPr="00611545">
        <w:rPr>
          <w:rFonts w:ascii="Times New Roman" w:hAnsi="Times New Roman" w:cs="Times New Roman"/>
          <w:color w:val="000000"/>
          <w:sz w:val="24"/>
          <w:szCs w:val="24"/>
          <w:lang w:val="ru-RU"/>
        </w:rPr>
        <w:t>«Ивановская СОШ»</w:t>
      </w:r>
      <w:r w:rsidR="00D828C1" w:rsidRPr="006115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реализует третий час физической активности за счет часов спортивных секций и спортивных клубов в рамках дополнительного образования детей.</w:t>
      </w:r>
    </w:p>
    <w:p w:rsidR="00D828C1" w:rsidRPr="00611545" w:rsidRDefault="00D828C1" w:rsidP="000B0784">
      <w:pPr>
        <w:spacing w:before="0" w:beforeAutospacing="0" w:after="0" w:afterAutospacing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115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Формы организации образовательной деятельности, чередование урочной и внеурочной деятельности при реализации основной образовательной программы начального общего образования определяет МБОУ </w:t>
      </w:r>
      <w:r w:rsidR="002B2D0D" w:rsidRPr="00611545">
        <w:rPr>
          <w:rFonts w:ascii="Times New Roman" w:hAnsi="Times New Roman" w:cs="Times New Roman"/>
          <w:color w:val="000000"/>
          <w:sz w:val="24"/>
          <w:szCs w:val="24"/>
          <w:lang w:val="ru-RU"/>
        </w:rPr>
        <w:t>«Ивановская СОШ»</w:t>
      </w:r>
      <w:r w:rsidR="00E71886" w:rsidRPr="0061154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2B2D0D" w:rsidRPr="00611545" w:rsidRDefault="002B2D0D" w:rsidP="0034579F">
      <w:pPr>
        <w:spacing w:before="0" w:beforeAutospacing="0" w:after="0" w:afterAutospacing="0" w:line="276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D828C1" w:rsidRPr="005130F2" w:rsidRDefault="00D828C1" w:rsidP="0034579F">
      <w:pPr>
        <w:pStyle w:val="a4"/>
        <w:numPr>
          <w:ilvl w:val="0"/>
          <w:numId w:val="15"/>
        </w:num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130F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Формы промежуточной аттестации</w:t>
      </w:r>
      <w:r w:rsidR="00E71886" w:rsidRPr="005130F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</w:t>
      </w:r>
    </w:p>
    <w:p w:rsidR="005130F2" w:rsidRPr="005130F2" w:rsidRDefault="005130F2" w:rsidP="0034579F">
      <w:pPr>
        <w:pStyle w:val="a4"/>
        <w:spacing w:before="0" w:beforeAutospacing="0" w:after="0" w:afterAutospacing="0" w:line="276" w:lineRule="auto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D828C1" w:rsidRPr="00611545" w:rsidRDefault="005130F2" w:rsidP="0034579F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  <w:r w:rsidR="00D828C1" w:rsidRPr="0061154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план определяет формы проведения промежуточной аттестации в соответствии с</w:t>
      </w:r>
      <w:r w:rsidR="00D828C1" w:rsidRPr="0061154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D828C1" w:rsidRPr="0061154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ФОП НОО, утвержденн</w:t>
      </w:r>
      <w:r w:rsidR="002B2D0D" w:rsidRPr="0061154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ой приказом Минпросвещения от 18.05.2023</w:t>
      </w:r>
      <w:r w:rsidR="00ED3CBA" w:rsidRPr="006115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№ 37</w:t>
      </w:r>
      <w:r w:rsidR="00D828C1" w:rsidRPr="00611545">
        <w:rPr>
          <w:rFonts w:ascii="Times New Roman" w:hAnsi="Times New Roman" w:cs="Times New Roman"/>
          <w:color w:val="000000"/>
          <w:sz w:val="24"/>
          <w:szCs w:val="24"/>
          <w:lang w:val="ru-RU"/>
        </w:rPr>
        <w:t>2, и</w:t>
      </w:r>
      <w:r w:rsidR="00D828C1" w:rsidRPr="0061154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D828C1" w:rsidRPr="00611545">
        <w:rPr>
          <w:rFonts w:ascii="Times New Roman" w:hAnsi="Times New Roman" w:cs="Times New Roman"/>
          <w:color w:val="000000"/>
          <w:sz w:val="24"/>
          <w:szCs w:val="24"/>
          <w:lang w:val="ru-RU"/>
        </w:rPr>
        <w:t>«Положением о текущем контроле и промежуточной аттестации»</w:t>
      </w:r>
      <w:r w:rsidR="00D828C1" w:rsidRPr="0061154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ED3CBA" w:rsidRPr="0061154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МБОУ «Ивановская СОШ»</w:t>
      </w:r>
    </w:p>
    <w:p w:rsidR="003F4B4E" w:rsidRPr="00611545" w:rsidRDefault="005130F2" w:rsidP="0034579F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  <w:r w:rsidR="00D828C1" w:rsidRPr="006115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 1-м классе промежуточная аттестация не</w:t>
      </w:r>
      <w:r w:rsidR="00D828C1" w:rsidRPr="0061154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D828C1" w:rsidRPr="006115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проводится. Промежуточная аттестация обучающихся </w:t>
      </w:r>
      <w:r w:rsidR="006B4DF2" w:rsidRPr="0061154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проводится,</w:t>
      </w:r>
      <w:r w:rsidR="00D828C1" w:rsidRPr="006115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начиная с</w:t>
      </w:r>
      <w:r w:rsidR="00D828C1" w:rsidRPr="0061154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D828C1" w:rsidRPr="00611545">
        <w:rPr>
          <w:rFonts w:ascii="Times New Roman" w:hAnsi="Times New Roman" w:cs="Times New Roman"/>
          <w:color w:val="000000"/>
          <w:sz w:val="24"/>
          <w:szCs w:val="24"/>
          <w:lang w:val="ru-RU"/>
        </w:rPr>
        <w:t>2-го класса</w:t>
      </w:r>
      <w:r w:rsidR="00D828C1" w:rsidRPr="0061154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D828C1" w:rsidRPr="006115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конце </w:t>
      </w:r>
      <w:r w:rsidR="00E71886" w:rsidRPr="0061154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учебного года</w:t>
      </w:r>
      <w:r w:rsidR="00D828C1" w:rsidRPr="006115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каждому изучаемому учебному предмету.</w:t>
      </w:r>
      <w:r w:rsidR="00D828C1" w:rsidRPr="0061154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4D4452" w:rsidRPr="006115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F4B4E" w:rsidRPr="00611545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="004D4452" w:rsidRPr="00611545">
        <w:rPr>
          <w:rFonts w:ascii="Times New Roman" w:hAnsi="Times New Roman" w:cs="Times New Roman"/>
          <w:sz w:val="24"/>
          <w:szCs w:val="24"/>
          <w:lang w:val="ru-RU"/>
        </w:rPr>
        <w:t xml:space="preserve">конце каждого учебного периода выводится </w:t>
      </w:r>
      <w:r w:rsidR="003F4B4E" w:rsidRPr="00611545">
        <w:rPr>
          <w:rFonts w:ascii="Times New Roman" w:hAnsi="Times New Roman" w:cs="Times New Roman"/>
          <w:sz w:val="24"/>
          <w:szCs w:val="24"/>
          <w:lang w:val="ru-RU"/>
        </w:rPr>
        <w:t xml:space="preserve">промежуточная оценка </w:t>
      </w:r>
      <w:r w:rsidR="00ED3CBA" w:rsidRPr="00611545">
        <w:rPr>
          <w:rFonts w:ascii="Times New Roman" w:hAnsi="Times New Roman" w:cs="Times New Roman"/>
          <w:sz w:val="24"/>
          <w:szCs w:val="24"/>
          <w:lang w:val="ru-RU"/>
        </w:rPr>
        <w:t>без учета</w:t>
      </w:r>
      <w:r w:rsidR="004D4452" w:rsidRPr="00611545">
        <w:rPr>
          <w:rFonts w:ascii="Times New Roman" w:hAnsi="Times New Roman" w:cs="Times New Roman"/>
          <w:sz w:val="24"/>
          <w:szCs w:val="24"/>
          <w:lang w:val="ru-RU"/>
        </w:rPr>
        <w:t xml:space="preserve"> тематических проверочных работ. Оценка за промежуточную аттестацию выставляется как среднее арифметическое промежуточных (четвертных) оценок </w:t>
      </w:r>
      <w:r w:rsidR="00ED3CBA" w:rsidRPr="00611545">
        <w:rPr>
          <w:rFonts w:ascii="Times New Roman" w:hAnsi="Times New Roman" w:cs="Times New Roman"/>
          <w:sz w:val="24"/>
          <w:szCs w:val="24"/>
          <w:lang w:val="ru-RU"/>
        </w:rPr>
        <w:t>выставленных без</w:t>
      </w:r>
      <w:r w:rsidR="003F4B4E" w:rsidRPr="006115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D3CBA" w:rsidRPr="00611545">
        <w:rPr>
          <w:rFonts w:ascii="Times New Roman" w:hAnsi="Times New Roman" w:cs="Times New Roman"/>
          <w:sz w:val="24"/>
          <w:szCs w:val="24"/>
          <w:lang w:val="ru-RU"/>
        </w:rPr>
        <w:t>учета</w:t>
      </w:r>
      <w:r w:rsidR="004D4452" w:rsidRPr="00611545">
        <w:rPr>
          <w:rFonts w:ascii="Times New Roman" w:hAnsi="Times New Roman" w:cs="Times New Roman"/>
          <w:sz w:val="24"/>
          <w:szCs w:val="24"/>
          <w:lang w:val="ru-RU"/>
        </w:rPr>
        <w:t xml:space="preserve"> тематических проверочных работ. </w:t>
      </w:r>
    </w:p>
    <w:p w:rsidR="006B4DF2" w:rsidRPr="00611545" w:rsidRDefault="005130F2" w:rsidP="0034579F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  <w:r w:rsidR="00091521" w:rsidRPr="0061154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Форма проведения промежуточн</w:t>
      </w:r>
      <w:r w:rsidR="001970F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ой аттестации – годовая отметка.</w:t>
      </w:r>
    </w:p>
    <w:p w:rsidR="006B4DF2" w:rsidRPr="00611545" w:rsidRDefault="006B4DF2" w:rsidP="0034579F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03"/>
        <w:gridCol w:w="860"/>
        <w:gridCol w:w="3978"/>
      </w:tblGrid>
      <w:tr w:rsidR="00D828C1" w:rsidRPr="00611545" w:rsidTr="0061154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28C1" w:rsidRPr="00611545" w:rsidRDefault="00D828C1" w:rsidP="0034579F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1154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Предметы, курсы, модули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28C1" w:rsidRPr="00611545" w:rsidRDefault="00D828C1" w:rsidP="0034579F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1154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28C1" w:rsidRPr="00611545" w:rsidRDefault="00D828C1" w:rsidP="0034579F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1154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Формы промежуточной аттестации</w:t>
            </w:r>
          </w:p>
          <w:p w:rsidR="00BF6B01" w:rsidRPr="00611545" w:rsidRDefault="00BF6B01" w:rsidP="0034579F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91521" w:rsidRPr="008B7D45" w:rsidTr="0061154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521" w:rsidRPr="00611545" w:rsidRDefault="00091521" w:rsidP="0034579F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5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521" w:rsidRPr="00611545" w:rsidRDefault="00091521" w:rsidP="0034579F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5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521" w:rsidRPr="00611545" w:rsidRDefault="00ED3CBA" w:rsidP="0034579F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15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отметка </w:t>
            </w:r>
          </w:p>
        </w:tc>
      </w:tr>
      <w:tr w:rsidR="00D91EBE" w:rsidRPr="008B7D45" w:rsidTr="0061154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EBE" w:rsidRPr="001970F2" w:rsidRDefault="00D91EBE" w:rsidP="0034579F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15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EBE" w:rsidRPr="00611545" w:rsidRDefault="00D91EBE" w:rsidP="0034579F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5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EBE" w:rsidRPr="00611545" w:rsidRDefault="00D91EBE" w:rsidP="0034579F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15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отметка </w:t>
            </w:r>
          </w:p>
        </w:tc>
      </w:tr>
      <w:tr w:rsidR="00ED3CBA" w:rsidRPr="008B7D45" w:rsidTr="0061154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3CBA" w:rsidRPr="00611545" w:rsidRDefault="00ED3CBA" w:rsidP="00A460F1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15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Иностранный </w:t>
            </w:r>
            <w:r w:rsidR="00A460F1" w:rsidRPr="006115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(английский)</w:t>
            </w:r>
            <w:r w:rsidR="00A460F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115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язык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3CBA" w:rsidRPr="00611545" w:rsidRDefault="00ED3CBA" w:rsidP="0034579F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5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3CBA" w:rsidRPr="00611545" w:rsidRDefault="00ED3CBA" w:rsidP="0034579F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15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отметка </w:t>
            </w:r>
          </w:p>
        </w:tc>
      </w:tr>
      <w:tr w:rsidR="00ED3CBA" w:rsidRPr="008B7D45" w:rsidTr="0061154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3CBA" w:rsidRPr="00611545" w:rsidRDefault="00ED3CBA" w:rsidP="0034579F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15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3CBA" w:rsidRPr="00611545" w:rsidRDefault="00ED3CBA" w:rsidP="0034579F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5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3CBA" w:rsidRPr="00611545" w:rsidRDefault="00ED3CBA" w:rsidP="0034579F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15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отметка </w:t>
            </w:r>
          </w:p>
        </w:tc>
      </w:tr>
      <w:tr w:rsidR="00ED3CBA" w:rsidRPr="008B7D45" w:rsidTr="0061154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3CBA" w:rsidRPr="00611545" w:rsidRDefault="00ED3CBA" w:rsidP="0034579F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5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3CBA" w:rsidRPr="00611545" w:rsidRDefault="00ED3CBA" w:rsidP="0034579F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5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3CBA" w:rsidRPr="00611545" w:rsidRDefault="00ED3CBA" w:rsidP="0034579F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15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отметка </w:t>
            </w:r>
          </w:p>
        </w:tc>
      </w:tr>
      <w:tr w:rsidR="00ED3CBA" w:rsidRPr="00541AB6" w:rsidTr="0061154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3CBA" w:rsidRPr="00611545" w:rsidRDefault="00ED3CBA" w:rsidP="0034579F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15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религиозных культур и светской этики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3CBA" w:rsidRPr="00611545" w:rsidRDefault="00ED3CBA" w:rsidP="0034579F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5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3CBA" w:rsidRPr="00611545" w:rsidRDefault="001970F2" w:rsidP="0034579F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Годовая отметка - з</w:t>
            </w:r>
            <w:r w:rsidR="00ED3CBA" w:rsidRPr="006115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ачтено/не зачтено </w:t>
            </w:r>
          </w:p>
        </w:tc>
      </w:tr>
      <w:tr w:rsidR="00ED3CBA" w:rsidRPr="008B7D45" w:rsidTr="0061154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3CBA" w:rsidRPr="00611545" w:rsidRDefault="00ED3CBA" w:rsidP="0034579F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15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3CBA" w:rsidRPr="00611545" w:rsidRDefault="00ED3CBA" w:rsidP="0034579F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5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3CBA" w:rsidRPr="00611545" w:rsidRDefault="00ED3CBA" w:rsidP="0034579F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15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отметка </w:t>
            </w:r>
          </w:p>
        </w:tc>
      </w:tr>
      <w:tr w:rsidR="00ED3CBA" w:rsidRPr="008B7D45" w:rsidTr="0061154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3CBA" w:rsidRPr="00611545" w:rsidRDefault="00ED3CBA" w:rsidP="0034579F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5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3CBA" w:rsidRPr="00611545" w:rsidRDefault="00ED3CBA" w:rsidP="0034579F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5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3CBA" w:rsidRPr="00611545" w:rsidRDefault="00ED3CBA" w:rsidP="0034579F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15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отметка </w:t>
            </w:r>
          </w:p>
        </w:tc>
      </w:tr>
      <w:tr w:rsidR="00ED3CBA" w:rsidRPr="008B7D45" w:rsidTr="0061154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3CBA" w:rsidRPr="00C975E4" w:rsidRDefault="00ED3CBA" w:rsidP="0034579F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15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C975E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руд (т</w:t>
            </w:r>
            <w:r w:rsidRPr="006115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ехнология</w:t>
            </w:r>
            <w:r w:rsidR="00C975E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3CBA" w:rsidRPr="00611545" w:rsidRDefault="00ED3CBA" w:rsidP="0034579F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5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3CBA" w:rsidRPr="00611545" w:rsidRDefault="00ED3CBA" w:rsidP="0034579F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15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отметка </w:t>
            </w:r>
          </w:p>
        </w:tc>
      </w:tr>
      <w:tr w:rsidR="00ED3CBA" w:rsidRPr="008B7D45" w:rsidTr="0061154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3CBA" w:rsidRPr="00611545" w:rsidRDefault="00ED3CBA" w:rsidP="0034579F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15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3CBA" w:rsidRPr="00611545" w:rsidRDefault="00ED3CBA" w:rsidP="0034579F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5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3CBA" w:rsidRPr="00611545" w:rsidRDefault="00ED3CBA" w:rsidP="0034579F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15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отметка </w:t>
            </w:r>
          </w:p>
        </w:tc>
      </w:tr>
    </w:tbl>
    <w:p w:rsidR="001970F2" w:rsidRPr="0034579F" w:rsidRDefault="001970F2" w:rsidP="0034579F">
      <w:pPr>
        <w:spacing w:before="0" w:beforeAutospacing="0" w:after="0" w:afterAutospacing="0" w:line="276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94CCB" w:rsidRPr="00611545" w:rsidRDefault="00594CCB" w:rsidP="0034579F">
      <w:pPr>
        <w:pStyle w:val="a4"/>
        <w:numPr>
          <w:ilvl w:val="0"/>
          <w:numId w:val="15"/>
        </w:num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61154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Сетка часов</w:t>
      </w:r>
    </w:p>
    <w:p w:rsidR="00BF6B01" w:rsidRDefault="00BF6B01" w:rsidP="0034579F">
      <w:pPr>
        <w:pStyle w:val="a4"/>
        <w:spacing w:before="0" w:beforeAutospacing="0" w:after="0" w:afterAutospacing="0" w:line="276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94CCB" w:rsidRPr="00611545" w:rsidRDefault="00D75512" w:rsidP="0034579F">
      <w:pPr>
        <w:pStyle w:val="a4"/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61154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Недельная сетка часов</w:t>
      </w:r>
    </w:p>
    <w:p w:rsidR="00D75512" w:rsidRPr="00611545" w:rsidRDefault="00D75512" w:rsidP="0034579F">
      <w:pPr>
        <w:pStyle w:val="a4"/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61154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(пятидневная неделя)</w:t>
      </w:r>
    </w:p>
    <w:p w:rsidR="00D75512" w:rsidRDefault="00D75512" w:rsidP="0034579F">
      <w:pPr>
        <w:pStyle w:val="a4"/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5"/>
        <w:gridCol w:w="3828"/>
        <w:gridCol w:w="850"/>
        <w:gridCol w:w="851"/>
        <w:gridCol w:w="850"/>
        <w:gridCol w:w="851"/>
        <w:gridCol w:w="850"/>
      </w:tblGrid>
      <w:tr w:rsidR="00ED3CBA" w:rsidRPr="00ED3CBA" w:rsidTr="00611545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BA" w:rsidRPr="00ED3CBA" w:rsidRDefault="00ED3CBA" w:rsidP="0034579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Предметные области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BA" w:rsidRPr="00ED3CBA" w:rsidRDefault="00ED3CBA" w:rsidP="0034579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Учебные предметы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BA" w:rsidRPr="00ED3CBA" w:rsidRDefault="00ED3CBA" w:rsidP="0034579F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Количество часов в неделю по классам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3CBA" w:rsidRPr="00ED3CBA" w:rsidRDefault="00ED3CBA" w:rsidP="0034579F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Всего </w:t>
            </w:r>
          </w:p>
        </w:tc>
      </w:tr>
      <w:tr w:rsidR="00ED3CBA" w:rsidRPr="00ED3CBA" w:rsidTr="00611545">
        <w:trPr>
          <w:trHeight w:val="122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CBA" w:rsidRPr="00ED3CBA" w:rsidRDefault="00ED3CBA" w:rsidP="0034579F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CBA" w:rsidRPr="00ED3CBA" w:rsidRDefault="00ED3CBA" w:rsidP="0034579F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BA" w:rsidRPr="00ED3CBA" w:rsidRDefault="00ED3CBA" w:rsidP="0034579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BA" w:rsidRPr="00ED3CBA" w:rsidRDefault="00ED3CBA" w:rsidP="0034579F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BA" w:rsidRPr="00ED3CBA" w:rsidRDefault="00ED3CBA" w:rsidP="0034579F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BA" w:rsidRPr="00ED3CBA" w:rsidRDefault="00ED3CBA" w:rsidP="0034579F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BA" w:rsidRPr="00ED3CBA" w:rsidRDefault="00ED3CBA" w:rsidP="0034579F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ED3CBA" w:rsidRPr="00ED3CBA" w:rsidTr="00611545"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CBA" w:rsidRPr="00ED3CBA" w:rsidRDefault="00ED3CBA" w:rsidP="0034579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Обязательная часть</w:t>
            </w:r>
          </w:p>
        </w:tc>
      </w:tr>
      <w:tr w:rsidR="00ED3CBA" w:rsidRPr="00ED3CBA" w:rsidTr="00611545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BA" w:rsidRPr="00ED3CBA" w:rsidRDefault="00ED3CBA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Русский язык и литературное чтение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BA" w:rsidRPr="00ED3CBA" w:rsidRDefault="00ED3CBA" w:rsidP="0034579F">
            <w:pPr>
              <w:spacing w:before="40" w:beforeAutospacing="0" w:after="4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BA" w:rsidRPr="00ED3CBA" w:rsidRDefault="00ED3CBA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BA" w:rsidRPr="00ED3CBA" w:rsidRDefault="00ED3CBA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BA" w:rsidRPr="00ED3CBA" w:rsidRDefault="00ED3CBA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BA" w:rsidRPr="00ED3CBA" w:rsidRDefault="00ED3CBA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BA" w:rsidRPr="00ED3CBA" w:rsidRDefault="00ED3CBA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20</w:t>
            </w:r>
          </w:p>
        </w:tc>
      </w:tr>
      <w:tr w:rsidR="00ED3CBA" w:rsidRPr="00ED3CBA" w:rsidTr="00611545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CBA" w:rsidRPr="00ED3CBA" w:rsidRDefault="00ED3CBA" w:rsidP="0034579F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BA" w:rsidRPr="00ED3CBA" w:rsidRDefault="00ED3CBA" w:rsidP="0034579F">
            <w:pPr>
              <w:spacing w:before="40" w:beforeAutospacing="0" w:after="4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Литературное чтение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BA" w:rsidRPr="00ED3CBA" w:rsidRDefault="00AB1350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BA" w:rsidRPr="00ED3CBA" w:rsidRDefault="001970F2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BA" w:rsidRPr="00ED3CBA" w:rsidRDefault="001970F2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BA" w:rsidRPr="00ED3CBA" w:rsidRDefault="001970F2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BA" w:rsidRPr="00ED3CBA" w:rsidRDefault="00ED3CBA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12</w:t>
            </w:r>
          </w:p>
        </w:tc>
      </w:tr>
      <w:tr w:rsidR="00ED3CBA" w:rsidRPr="00ED3CBA" w:rsidTr="0061154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BA" w:rsidRPr="00ED3CBA" w:rsidRDefault="00ED3CBA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Иностранный язык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BA" w:rsidRPr="00ED3CBA" w:rsidRDefault="00ED3CBA" w:rsidP="00A460F1">
            <w:pPr>
              <w:spacing w:before="40" w:beforeAutospacing="0" w:after="4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Иностранный </w:t>
            </w:r>
            <w:r w:rsidR="00A460F1" w:rsidRPr="00ED3CB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(английский)</w:t>
            </w:r>
            <w:r w:rsidR="00A460F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D3CB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язык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BA" w:rsidRPr="00ED3CBA" w:rsidRDefault="00ED3CBA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BA" w:rsidRPr="00ED3CBA" w:rsidRDefault="00ED3CBA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BA" w:rsidRPr="00ED3CBA" w:rsidRDefault="00ED3CBA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BA" w:rsidRPr="00ED3CBA" w:rsidRDefault="00ED3CBA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BA" w:rsidRPr="00ED3CBA" w:rsidRDefault="00ED3CBA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ED3CBA" w:rsidRPr="00ED3CBA" w:rsidTr="0061154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BA" w:rsidRPr="00ED3CBA" w:rsidRDefault="00ED3CBA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Математика и информатика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BA" w:rsidRPr="00ED3CBA" w:rsidRDefault="00ED3CBA" w:rsidP="0034579F">
            <w:pPr>
              <w:spacing w:before="40" w:beforeAutospacing="0" w:after="4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BA" w:rsidRPr="00ED3CBA" w:rsidRDefault="00ED3CBA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BA" w:rsidRPr="00ED3CBA" w:rsidRDefault="00ED3CBA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BA" w:rsidRPr="00ED3CBA" w:rsidRDefault="00ED3CBA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BA" w:rsidRPr="00ED3CBA" w:rsidRDefault="00ED3CBA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BA" w:rsidRPr="00ED3CBA" w:rsidRDefault="00ED3CBA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16</w:t>
            </w:r>
          </w:p>
        </w:tc>
      </w:tr>
      <w:tr w:rsidR="00ED3CBA" w:rsidRPr="00ED3CBA" w:rsidTr="00611545">
        <w:trPr>
          <w:trHeight w:val="99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BA" w:rsidRPr="00ED3CBA" w:rsidRDefault="00ED3CBA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Обществознание и естествознание (Окружающий мир)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BA" w:rsidRPr="00ED3CBA" w:rsidRDefault="00ED3CBA" w:rsidP="0034579F">
            <w:pPr>
              <w:spacing w:before="40" w:beforeAutospacing="0" w:after="4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Окружающий мир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BA" w:rsidRPr="00ED3CBA" w:rsidRDefault="00ED3CBA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BA" w:rsidRPr="00ED3CBA" w:rsidRDefault="00ED3CBA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BA" w:rsidRPr="00ED3CBA" w:rsidRDefault="00ED3CBA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BA" w:rsidRPr="00ED3CBA" w:rsidRDefault="00ED3CBA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BA" w:rsidRPr="00ED3CBA" w:rsidRDefault="00ED3CBA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  <w:tr w:rsidR="00ED3CBA" w:rsidRPr="00ED3CBA" w:rsidTr="00611545">
        <w:trPr>
          <w:trHeight w:val="99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BA" w:rsidRPr="00ED3CBA" w:rsidRDefault="00ED3CBA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Основы религиозных культур и светской этики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BA" w:rsidRPr="00ED3CBA" w:rsidRDefault="00ED3CBA" w:rsidP="0034579F">
            <w:pPr>
              <w:spacing w:before="40" w:beforeAutospacing="0" w:after="4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Основы религиозных культур и светской этики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BA" w:rsidRPr="00ED3CBA" w:rsidRDefault="00ED3CBA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_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BA" w:rsidRPr="00ED3CBA" w:rsidRDefault="00ED3CBA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_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BA" w:rsidRPr="00ED3CBA" w:rsidRDefault="00ED3CBA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_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BA" w:rsidRPr="00ED3CBA" w:rsidRDefault="00ED3CBA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BA" w:rsidRPr="00ED3CBA" w:rsidRDefault="00ED3CBA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ED3CBA" w:rsidRPr="00ED3CBA" w:rsidTr="00611545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BA" w:rsidRPr="00ED3CBA" w:rsidRDefault="00ED3CBA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Искусство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BA" w:rsidRPr="00ED3CBA" w:rsidRDefault="00ED3CBA" w:rsidP="0034579F">
            <w:pPr>
              <w:spacing w:before="40" w:beforeAutospacing="0" w:after="4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Изобразительное искусство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BA" w:rsidRPr="00ED3CBA" w:rsidRDefault="00ED3CBA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BA" w:rsidRPr="00ED3CBA" w:rsidRDefault="00ED3CBA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BA" w:rsidRPr="00ED3CBA" w:rsidRDefault="00ED3CBA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BA" w:rsidRPr="00ED3CBA" w:rsidRDefault="00ED3CBA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BA" w:rsidRPr="00ED3CBA" w:rsidRDefault="00ED3CBA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ED3CBA" w:rsidRPr="00ED3CBA" w:rsidTr="00611545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CBA" w:rsidRPr="00ED3CBA" w:rsidRDefault="00ED3CBA" w:rsidP="0034579F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BA" w:rsidRPr="00ED3CBA" w:rsidRDefault="00ED3CBA" w:rsidP="0034579F">
            <w:pPr>
              <w:spacing w:before="40" w:beforeAutospacing="0" w:after="4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Музыка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BA" w:rsidRPr="00ED3CBA" w:rsidRDefault="00ED3CBA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BA" w:rsidRPr="00ED3CBA" w:rsidRDefault="00ED3CBA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BA" w:rsidRPr="00ED3CBA" w:rsidRDefault="00ED3CBA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BA" w:rsidRPr="00ED3CBA" w:rsidRDefault="00ED3CBA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BA" w:rsidRPr="00ED3CBA" w:rsidRDefault="00ED3CBA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ED3CBA" w:rsidRPr="00ED3CBA" w:rsidTr="0061154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BA" w:rsidRPr="00ED3CBA" w:rsidRDefault="00ED3CBA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Технология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BA" w:rsidRPr="00ED3CBA" w:rsidRDefault="00ED3CBA" w:rsidP="0034579F">
            <w:pPr>
              <w:spacing w:before="40" w:beforeAutospacing="0" w:after="4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Технология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BA" w:rsidRPr="00ED3CBA" w:rsidRDefault="00ED3CBA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BA" w:rsidRPr="00ED3CBA" w:rsidRDefault="00ED3CBA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BA" w:rsidRPr="00ED3CBA" w:rsidRDefault="00ED3CBA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BA" w:rsidRPr="00ED3CBA" w:rsidRDefault="00ED3CBA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BA" w:rsidRPr="00ED3CBA" w:rsidRDefault="00ED3CBA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ED3CBA" w:rsidRPr="00ED3CBA" w:rsidTr="0061154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BA" w:rsidRPr="00ED3CBA" w:rsidRDefault="00ED3CBA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BA" w:rsidRPr="00ED3CBA" w:rsidRDefault="00ED3CBA" w:rsidP="0034579F">
            <w:pPr>
              <w:spacing w:before="40" w:beforeAutospacing="0" w:after="4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Физическая культура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BA" w:rsidRPr="00ED3CBA" w:rsidRDefault="00AB1350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BA" w:rsidRPr="00ED3CBA" w:rsidRDefault="00ED3CBA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BA" w:rsidRPr="00ED3CBA" w:rsidRDefault="00ED3CBA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BA" w:rsidRPr="00ED3CBA" w:rsidRDefault="00ED3CBA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BA" w:rsidRPr="00ED3CBA" w:rsidRDefault="00ED3CBA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  <w:tr w:rsidR="00ED3CBA" w:rsidRPr="00ED3CBA" w:rsidTr="00611545"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BA" w:rsidRPr="00ED3CBA" w:rsidRDefault="00ED3CBA" w:rsidP="0034579F">
            <w:pPr>
              <w:spacing w:before="40" w:beforeAutospacing="0" w:after="40" w:afterAutospacing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BA" w:rsidRPr="00ED3CBA" w:rsidRDefault="00ED3CBA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BA" w:rsidRPr="00ED3CBA" w:rsidRDefault="00ED3CBA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BA" w:rsidRPr="00ED3CBA" w:rsidRDefault="00ED3CBA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BA" w:rsidRPr="00ED3CBA" w:rsidRDefault="00ED3CBA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BA" w:rsidRPr="00ED3CBA" w:rsidRDefault="00ED3CBA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90</w:t>
            </w:r>
          </w:p>
        </w:tc>
      </w:tr>
      <w:tr w:rsidR="00ED3CBA" w:rsidRPr="00ED3CBA" w:rsidTr="00611545"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BA" w:rsidRPr="00ED3CBA" w:rsidRDefault="00ED3CBA" w:rsidP="0034579F">
            <w:pPr>
              <w:spacing w:before="40" w:beforeAutospacing="0" w:after="4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Учебные недели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BA" w:rsidRPr="00ED3CBA" w:rsidRDefault="00ED3CBA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BA" w:rsidRPr="00ED3CBA" w:rsidRDefault="00ED3CBA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BA" w:rsidRPr="00ED3CBA" w:rsidRDefault="00ED3CBA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BA" w:rsidRPr="00ED3CBA" w:rsidRDefault="00ED3CBA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BA" w:rsidRPr="00ED3CBA" w:rsidRDefault="00ED3CBA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135</w:t>
            </w:r>
          </w:p>
        </w:tc>
      </w:tr>
      <w:tr w:rsidR="00ED3CBA" w:rsidRPr="00ED3CBA" w:rsidTr="00611545"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BA" w:rsidRPr="00ED3CBA" w:rsidRDefault="00ED3CBA" w:rsidP="0034579F">
            <w:pPr>
              <w:spacing w:before="40" w:beforeAutospacing="0" w:after="4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Всего часов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BA" w:rsidRPr="00ED3CBA" w:rsidRDefault="00ED3CBA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BA" w:rsidRPr="00ED3CBA" w:rsidRDefault="00ED3CBA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BA" w:rsidRPr="00ED3CBA" w:rsidRDefault="00ED3CBA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782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BA" w:rsidRPr="00ED3CBA" w:rsidRDefault="00ED3CBA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BA" w:rsidRPr="00ED3CBA" w:rsidRDefault="00ED3CBA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3039</w:t>
            </w:r>
          </w:p>
        </w:tc>
      </w:tr>
      <w:tr w:rsidR="00ED3CBA" w:rsidRPr="00ED3CBA" w:rsidTr="00611545">
        <w:trPr>
          <w:trHeight w:val="240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BA" w:rsidRPr="00ED3CBA" w:rsidRDefault="00ED3CBA" w:rsidP="0034579F">
            <w:pPr>
              <w:spacing w:before="40" w:beforeAutospacing="0" w:after="40" w:afterAutospacing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Максимальная допустимая недельная образовательная нагрузка, предусмотренная действующими СанПин и гигиеническими нормативами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BA" w:rsidRPr="00ED3CBA" w:rsidRDefault="00ED3CBA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BA" w:rsidRPr="00ED3CBA" w:rsidRDefault="00ED3CBA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BA" w:rsidRPr="00ED3CBA" w:rsidRDefault="00ED3CBA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BA" w:rsidRPr="00ED3CBA" w:rsidRDefault="00ED3CBA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BA" w:rsidRPr="00ED3CBA" w:rsidRDefault="00ED3CBA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90</w:t>
            </w:r>
          </w:p>
        </w:tc>
      </w:tr>
      <w:tr w:rsidR="00ED3CBA" w:rsidRPr="00ED3CBA" w:rsidTr="00611545"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BA" w:rsidRPr="00ED3CBA" w:rsidRDefault="00ED3CBA" w:rsidP="0034579F">
            <w:pPr>
              <w:spacing w:before="40" w:beforeAutospacing="0" w:after="40" w:afterAutospacing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Внеурочная деятельность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BA" w:rsidRPr="00ED3CBA" w:rsidRDefault="00ED3CBA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BA" w:rsidRPr="00ED3CBA" w:rsidRDefault="00ED3CBA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BA" w:rsidRPr="00ED3CBA" w:rsidRDefault="00ED3CBA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BA" w:rsidRPr="00ED3CBA" w:rsidRDefault="00ED3CBA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BA" w:rsidRPr="00ED3CBA" w:rsidRDefault="00ED3CBA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D3CBA" w:rsidRPr="00ED3CBA" w:rsidTr="00611545">
        <w:trPr>
          <w:trHeight w:val="326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BA" w:rsidRPr="00ED3CBA" w:rsidRDefault="00ED3CBA" w:rsidP="0034579F">
            <w:pPr>
              <w:spacing w:before="40" w:beforeAutospacing="0" w:after="4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Разговоры о важном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BA" w:rsidRPr="00ED3CBA" w:rsidRDefault="00ED3CBA" w:rsidP="0034579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BA" w:rsidRPr="00ED3CBA" w:rsidRDefault="00ED3CBA" w:rsidP="0034579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BA" w:rsidRPr="00ED3CBA" w:rsidRDefault="00ED3CBA" w:rsidP="0034579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BA" w:rsidRPr="00ED3CBA" w:rsidRDefault="00ED3CBA" w:rsidP="0034579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BA" w:rsidRPr="00ED3CBA" w:rsidRDefault="00ED3CBA" w:rsidP="0034579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1970F2" w:rsidRPr="00ED3CBA" w:rsidTr="00611545">
        <w:trPr>
          <w:trHeight w:val="360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70F2" w:rsidRPr="001970F2" w:rsidRDefault="001970F2" w:rsidP="0034579F">
            <w:pPr>
              <w:spacing w:before="40" w:after="4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970F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Хочу все знать! (функциональная грамотность)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F2" w:rsidRPr="00ED3CBA" w:rsidRDefault="001970F2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F2" w:rsidRPr="00ED3CBA" w:rsidRDefault="001970F2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F2" w:rsidRPr="00ED3CBA" w:rsidRDefault="001970F2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F2" w:rsidRPr="00ED3CBA" w:rsidRDefault="001970F2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F2" w:rsidRPr="00ED3CBA" w:rsidRDefault="001970F2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1970F2" w:rsidRPr="00ED3CBA" w:rsidTr="00AB1350">
        <w:trPr>
          <w:trHeight w:val="320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70F2" w:rsidRPr="00AB1350" w:rsidRDefault="00AB1350" w:rsidP="0034579F">
            <w:pPr>
              <w:spacing w:before="40" w:after="4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B135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Орлята России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F2" w:rsidRPr="00AB1350" w:rsidRDefault="00AB1350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B13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F2" w:rsidRPr="00AB1350" w:rsidRDefault="00AB1350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B13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F2" w:rsidRPr="00AB1350" w:rsidRDefault="001970F2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F2" w:rsidRPr="00AB1350" w:rsidRDefault="001970F2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F2" w:rsidRPr="00ED3CBA" w:rsidRDefault="001970F2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1970F2" w:rsidRPr="00ED3CBA" w:rsidTr="00611545">
        <w:trPr>
          <w:trHeight w:val="70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F2" w:rsidRPr="00AB1350" w:rsidRDefault="00AB1350" w:rsidP="0034579F">
            <w:pPr>
              <w:spacing w:before="40" w:after="4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B135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Планета АВС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F2" w:rsidRPr="00AB1350" w:rsidRDefault="00AB1350" w:rsidP="0034579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B13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F2" w:rsidRPr="00AB1350" w:rsidRDefault="001970F2" w:rsidP="0034579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F2" w:rsidRPr="00AB1350" w:rsidRDefault="001970F2" w:rsidP="0034579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F2" w:rsidRPr="00AB1350" w:rsidRDefault="001970F2" w:rsidP="0034579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F2" w:rsidRPr="00ED3CBA" w:rsidRDefault="001970F2" w:rsidP="0034579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1970F2" w:rsidRPr="00ED3CBA" w:rsidTr="00611545"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70F2" w:rsidRPr="00AB1350" w:rsidRDefault="00AB1350" w:rsidP="0034579F">
            <w:pPr>
              <w:spacing w:before="40" w:after="4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B135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Умелые ручки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F2" w:rsidRPr="00AB1350" w:rsidRDefault="001970F2" w:rsidP="0034579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F2" w:rsidRPr="00AB1350" w:rsidRDefault="00AB1350" w:rsidP="0034579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B13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F2" w:rsidRPr="00AB1350" w:rsidRDefault="001970F2" w:rsidP="0034579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F2" w:rsidRPr="00AB1350" w:rsidRDefault="001970F2" w:rsidP="0034579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F2" w:rsidRPr="00ED3CBA" w:rsidRDefault="001970F2" w:rsidP="0034579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1970F2" w:rsidRPr="00ED3CBA" w:rsidTr="001970F2">
        <w:trPr>
          <w:trHeight w:val="305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70F2" w:rsidRPr="00AB1350" w:rsidRDefault="00AB1350" w:rsidP="0034579F">
            <w:pPr>
              <w:spacing w:before="40" w:after="4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B135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Рукодельница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F2" w:rsidRPr="00AB1350" w:rsidRDefault="001970F2" w:rsidP="0034579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F2" w:rsidRPr="00AB1350" w:rsidRDefault="001970F2" w:rsidP="0034579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F2" w:rsidRPr="00AB1350" w:rsidRDefault="004A1E2E" w:rsidP="0034579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F2" w:rsidRPr="00AB1350" w:rsidRDefault="001970F2" w:rsidP="0034579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F2" w:rsidRPr="00ED3CBA" w:rsidRDefault="001970F2" w:rsidP="0034579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1970F2" w:rsidRPr="00ED3CBA" w:rsidTr="00611545"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70F2" w:rsidRPr="00AB1350" w:rsidRDefault="00AB1350" w:rsidP="0034579F">
            <w:pPr>
              <w:spacing w:before="40" w:after="4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B135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Самоделкин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F2" w:rsidRPr="00AB1350" w:rsidRDefault="001970F2" w:rsidP="0034579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F2" w:rsidRPr="00AB1350" w:rsidRDefault="001970F2" w:rsidP="0034579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F2" w:rsidRPr="00AB1350" w:rsidRDefault="001970F2" w:rsidP="0034579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F2" w:rsidRPr="00AB1350" w:rsidRDefault="00AB1350" w:rsidP="0034579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B13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F2" w:rsidRPr="00ED3CBA" w:rsidRDefault="001970F2" w:rsidP="0034579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AB1350" w:rsidRPr="00AB1350" w:rsidTr="00611545"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1350" w:rsidRPr="00AB1350" w:rsidRDefault="00AB1350" w:rsidP="0034579F">
            <w:pPr>
              <w:spacing w:before="40" w:after="40" w:line="276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B135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Ура! Футбол …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50" w:rsidRPr="00AB1350" w:rsidRDefault="00AB1350" w:rsidP="0034579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50" w:rsidRPr="00AB1350" w:rsidRDefault="00AB1350" w:rsidP="0034579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50" w:rsidRPr="00AB1350" w:rsidRDefault="00AB1350" w:rsidP="0034579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B13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50" w:rsidRPr="00AB1350" w:rsidRDefault="00AB1350" w:rsidP="0034579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50" w:rsidRDefault="00AB1350" w:rsidP="0034579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D3CBA" w:rsidRPr="00AB1350" w:rsidTr="00611545"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BA" w:rsidRPr="00ED3CBA" w:rsidRDefault="00ED3CBA" w:rsidP="0034579F">
            <w:pPr>
              <w:spacing w:before="40" w:beforeAutospacing="0" w:after="40" w:afterAutospacing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BA" w:rsidRPr="00ED3CBA" w:rsidRDefault="001970F2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BA" w:rsidRPr="00ED3CBA" w:rsidRDefault="001970F2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BA" w:rsidRPr="00ED3CBA" w:rsidRDefault="00DF0013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BA" w:rsidRPr="00ED3CBA" w:rsidRDefault="00AB1350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BA" w:rsidRPr="00ED3CBA" w:rsidRDefault="00AB1350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14</w:t>
            </w:r>
          </w:p>
        </w:tc>
      </w:tr>
      <w:tr w:rsidR="00ED3CBA" w:rsidRPr="00AB1350" w:rsidTr="00611545"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BA" w:rsidRPr="00ED3CBA" w:rsidRDefault="00ED3CBA" w:rsidP="0034579F">
            <w:pPr>
              <w:spacing w:before="40" w:beforeAutospacing="0" w:after="40" w:afterAutospacing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Всего финансируется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BA" w:rsidRPr="00ED3CBA" w:rsidRDefault="001970F2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BA" w:rsidRPr="00ED3CBA" w:rsidRDefault="001970F2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BA" w:rsidRPr="00ED3CBA" w:rsidRDefault="001970F2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BA" w:rsidRPr="00ED3CBA" w:rsidRDefault="00AB1350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BA" w:rsidRPr="00ED3CBA" w:rsidRDefault="00AB1350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104</w:t>
            </w:r>
          </w:p>
        </w:tc>
      </w:tr>
    </w:tbl>
    <w:p w:rsidR="00ED3CBA" w:rsidRDefault="00ED3CBA" w:rsidP="0034579F">
      <w:pPr>
        <w:spacing w:before="0" w:beforeAutospacing="0" w:after="0" w:afterAutospacing="0" w:line="276" w:lineRule="auto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611545" w:rsidRPr="00611545" w:rsidRDefault="00611545" w:rsidP="0034579F">
      <w:pPr>
        <w:pStyle w:val="a4"/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61154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Годовая сетка часов</w:t>
      </w:r>
    </w:p>
    <w:p w:rsidR="00611545" w:rsidRPr="00611545" w:rsidRDefault="00611545" w:rsidP="0034579F">
      <w:pPr>
        <w:pStyle w:val="a4"/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61154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(пятидневная неделя)</w:t>
      </w:r>
    </w:p>
    <w:p w:rsidR="00611545" w:rsidRPr="00ED3CBA" w:rsidRDefault="00611545" w:rsidP="0034579F">
      <w:pPr>
        <w:spacing w:before="0" w:beforeAutospacing="0" w:after="0" w:afterAutospacing="0" w:line="276" w:lineRule="auto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5"/>
        <w:gridCol w:w="3828"/>
        <w:gridCol w:w="850"/>
        <w:gridCol w:w="851"/>
        <w:gridCol w:w="850"/>
        <w:gridCol w:w="851"/>
        <w:gridCol w:w="850"/>
      </w:tblGrid>
      <w:tr w:rsidR="00611545" w:rsidRPr="00ED3CBA" w:rsidTr="00611545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545" w:rsidRPr="00ED3CBA" w:rsidRDefault="00611545" w:rsidP="0034579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Предметные области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545" w:rsidRPr="00ED3CBA" w:rsidRDefault="00611545" w:rsidP="0034579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Учебные предметы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545" w:rsidRPr="00ED3CBA" w:rsidRDefault="00611545" w:rsidP="0034579F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Количество часов в неделю по классам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1545" w:rsidRPr="00ED3CBA" w:rsidRDefault="00611545" w:rsidP="0034579F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Всего </w:t>
            </w:r>
          </w:p>
        </w:tc>
      </w:tr>
      <w:tr w:rsidR="00611545" w:rsidRPr="00ED3CBA" w:rsidTr="00611545">
        <w:trPr>
          <w:trHeight w:val="122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545" w:rsidRPr="00ED3CBA" w:rsidRDefault="00611545" w:rsidP="0034579F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545" w:rsidRPr="00ED3CBA" w:rsidRDefault="00611545" w:rsidP="0034579F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545" w:rsidRPr="00ED3CBA" w:rsidRDefault="00611545" w:rsidP="0034579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45" w:rsidRPr="00ED3CBA" w:rsidRDefault="00611545" w:rsidP="0034579F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45" w:rsidRPr="00ED3CBA" w:rsidRDefault="00611545" w:rsidP="0034579F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45" w:rsidRPr="00ED3CBA" w:rsidRDefault="00611545" w:rsidP="0034579F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45" w:rsidRPr="00ED3CBA" w:rsidRDefault="00611545" w:rsidP="0034579F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611545" w:rsidRPr="00ED3CBA" w:rsidTr="00611545"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545" w:rsidRPr="00ED3CBA" w:rsidRDefault="00611545" w:rsidP="0034579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Обязательная часть</w:t>
            </w:r>
          </w:p>
        </w:tc>
      </w:tr>
      <w:tr w:rsidR="00611545" w:rsidRPr="00ED3CBA" w:rsidTr="00611545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545" w:rsidRPr="00ED3CBA" w:rsidRDefault="00611545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Русский язык и литературное чтение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545" w:rsidRPr="00ED3CBA" w:rsidRDefault="00611545" w:rsidP="0034579F">
            <w:pPr>
              <w:spacing w:before="40" w:beforeAutospacing="0" w:after="4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545" w:rsidRPr="00ED3CBA" w:rsidRDefault="00611545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45" w:rsidRPr="00ED3CBA" w:rsidRDefault="00611545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45" w:rsidRPr="00ED3CBA" w:rsidRDefault="00611545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45" w:rsidRPr="00ED3CBA" w:rsidRDefault="00611545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45" w:rsidRPr="00ED3CBA" w:rsidRDefault="00611545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675</w:t>
            </w:r>
          </w:p>
        </w:tc>
      </w:tr>
      <w:tr w:rsidR="00611545" w:rsidRPr="00ED3CBA" w:rsidTr="00611545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545" w:rsidRPr="00ED3CBA" w:rsidRDefault="00611545" w:rsidP="0034579F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545" w:rsidRPr="00ED3CBA" w:rsidRDefault="00611545" w:rsidP="0034579F">
            <w:pPr>
              <w:spacing w:before="40" w:beforeAutospacing="0" w:after="4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Литературное чтение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545" w:rsidRPr="00ED3CBA" w:rsidRDefault="00E62FA1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45" w:rsidRPr="00ED3CBA" w:rsidRDefault="001970F2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45" w:rsidRPr="00ED3CBA" w:rsidRDefault="001970F2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45" w:rsidRPr="00ED3CBA" w:rsidRDefault="000B0784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45" w:rsidRPr="00ED3CBA" w:rsidRDefault="000B0784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608</w:t>
            </w:r>
          </w:p>
        </w:tc>
      </w:tr>
      <w:tr w:rsidR="00611545" w:rsidRPr="00ED3CBA" w:rsidTr="0061154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545" w:rsidRPr="00ED3CBA" w:rsidRDefault="00611545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Иностранный язык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545" w:rsidRPr="00ED3CBA" w:rsidRDefault="00611545" w:rsidP="00A460F1">
            <w:pPr>
              <w:spacing w:before="40" w:beforeAutospacing="0" w:after="4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Иностранный </w:t>
            </w:r>
            <w:r w:rsidR="00A460F1" w:rsidRPr="00ED3CB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(английский)</w:t>
            </w:r>
            <w:r w:rsidR="00A460F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D3CB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язык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545" w:rsidRPr="00ED3CBA" w:rsidRDefault="00611545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45" w:rsidRPr="00ED3CBA" w:rsidRDefault="00611545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45" w:rsidRPr="00ED3CBA" w:rsidRDefault="00611545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45" w:rsidRPr="00ED3CBA" w:rsidRDefault="00611545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45" w:rsidRPr="00ED3CBA" w:rsidRDefault="00611545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204</w:t>
            </w:r>
          </w:p>
        </w:tc>
      </w:tr>
      <w:tr w:rsidR="00611545" w:rsidRPr="00ED3CBA" w:rsidTr="0061154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545" w:rsidRPr="00ED3CBA" w:rsidRDefault="00611545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Математика и информатика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545" w:rsidRPr="00ED3CBA" w:rsidRDefault="00611545" w:rsidP="0034579F">
            <w:pPr>
              <w:spacing w:before="40" w:beforeAutospacing="0" w:after="4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545" w:rsidRPr="00ED3CBA" w:rsidRDefault="00611545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45" w:rsidRPr="00ED3CBA" w:rsidRDefault="00611545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45" w:rsidRPr="00ED3CBA" w:rsidRDefault="00611545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45" w:rsidRPr="00ED3CBA" w:rsidRDefault="00611545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45" w:rsidRPr="00ED3CBA" w:rsidRDefault="00611545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540</w:t>
            </w:r>
          </w:p>
        </w:tc>
      </w:tr>
      <w:tr w:rsidR="00611545" w:rsidRPr="00ED3CBA" w:rsidTr="00611545">
        <w:trPr>
          <w:trHeight w:val="99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545" w:rsidRPr="00ED3CBA" w:rsidRDefault="00611545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Обществознание и естествознание (Окружающий мир)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545" w:rsidRPr="00ED3CBA" w:rsidRDefault="00611545" w:rsidP="0034579F">
            <w:pPr>
              <w:spacing w:before="40" w:beforeAutospacing="0" w:after="4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Окружающий мир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545" w:rsidRPr="00ED3CBA" w:rsidRDefault="00611545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45" w:rsidRPr="00ED3CBA" w:rsidRDefault="00611545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45" w:rsidRPr="00ED3CBA" w:rsidRDefault="00611545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45" w:rsidRPr="00ED3CBA" w:rsidRDefault="00611545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45" w:rsidRPr="00ED3CBA" w:rsidRDefault="000B0784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272</w:t>
            </w:r>
          </w:p>
        </w:tc>
      </w:tr>
      <w:tr w:rsidR="00611545" w:rsidRPr="00ED3CBA" w:rsidTr="00611545">
        <w:trPr>
          <w:trHeight w:val="99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45" w:rsidRPr="00ED3CBA" w:rsidRDefault="00611545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Основы религиозных культур и светской этики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45" w:rsidRPr="00ED3CBA" w:rsidRDefault="00611545" w:rsidP="0034579F">
            <w:pPr>
              <w:spacing w:before="40" w:beforeAutospacing="0" w:after="4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Основы религиозных культур и светской этики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45" w:rsidRPr="00ED3CBA" w:rsidRDefault="00611545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_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45" w:rsidRPr="00ED3CBA" w:rsidRDefault="00611545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_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45" w:rsidRPr="00ED3CBA" w:rsidRDefault="00611545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_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45" w:rsidRPr="00ED3CBA" w:rsidRDefault="00315B89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45" w:rsidRPr="00ED3CBA" w:rsidRDefault="00315B89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34</w:t>
            </w:r>
          </w:p>
        </w:tc>
      </w:tr>
      <w:tr w:rsidR="00611545" w:rsidRPr="00ED3CBA" w:rsidTr="00611545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545" w:rsidRPr="00ED3CBA" w:rsidRDefault="00611545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Искусство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545" w:rsidRPr="00ED3CBA" w:rsidRDefault="00611545" w:rsidP="0034579F">
            <w:pPr>
              <w:spacing w:before="40" w:beforeAutospacing="0" w:after="4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Изобразительное искусство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545" w:rsidRPr="00ED3CBA" w:rsidRDefault="00315B89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45" w:rsidRPr="00ED3CBA" w:rsidRDefault="00315B89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45" w:rsidRPr="00ED3CBA" w:rsidRDefault="00315B89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45" w:rsidRPr="00ED3CBA" w:rsidRDefault="00315B89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45" w:rsidRPr="00ED3CBA" w:rsidRDefault="00315B89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135</w:t>
            </w:r>
          </w:p>
        </w:tc>
      </w:tr>
      <w:tr w:rsidR="00315B89" w:rsidRPr="00ED3CBA" w:rsidTr="00611545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B89" w:rsidRPr="00ED3CBA" w:rsidRDefault="00315B89" w:rsidP="0034579F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B89" w:rsidRPr="00ED3CBA" w:rsidRDefault="00315B89" w:rsidP="0034579F">
            <w:pPr>
              <w:spacing w:before="40" w:beforeAutospacing="0" w:after="4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Музыка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B89" w:rsidRPr="00ED3CBA" w:rsidRDefault="00315B89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B89" w:rsidRPr="00ED3CBA" w:rsidRDefault="00315B89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B89" w:rsidRPr="00ED3CBA" w:rsidRDefault="00315B89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B89" w:rsidRPr="00ED3CBA" w:rsidRDefault="00315B89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B89" w:rsidRPr="00ED3CBA" w:rsidRDefault="00315B89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135</w:t>
            </w:r>
          </w:p>
        </w:tc>
      </w:tr>
      <w:tr w:rsidR="00315B89" w:rsidRPr="00ED3CBA" w:rsidTr="0061154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B89" w:rsidRPr="00ED3CBA" w:rsidRDefault="00315B89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Технология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B89" w:rsidRPr="00ED3CBA" w:rsidRDefault="00315B89" w:rsidP="0034579F">
            <w:pPr>
              <w:spacing w:before="40" w:beforeAutospacing="0" w:after="4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Технология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B89" w:rsidRPr="00ED3CBA" w:rsidRDefault="00315B89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B89" w:rsidRPr="00ED3CBA" w:rsidRDefault="00315B89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B89" w:rsidRPr="00ED3CBA" w:rsidRDefault="00315B89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B89" w:rsidRPr="00ED3CBA" w:rsidRDefault="00315B89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B89" w:rsidRPr="00ED3CBA" w:rsidRDefault="00315B89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135</w:t>
            </w:r>
          </w:p>
        </w:tc>
      </w:tr>
      <w:tr w:rsidR="00315B89" w:rsidRPr="00ED3CBA" w:rsidTr="0061154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B89" w:rsidRPr="00ED3CBA" w:rsidRDefault="00315B89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B89" w:rsidRPr="00ED3CBA" w:rsidRDefault="00315B89" w:rsidP="0034579F">
            <w:pPr>
              <w:spacing w:before="40" w:beforeAutospacing="0" w:after="4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Физическая культура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B89" w:rsidRPr="00ED3CBA" w:rsidRDefault="00E62FA1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B89" w:rsidRPr="00ED3CBA" w:rsidRDefault="00315B89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B89" w:rsidRPr="00ED3CBA" w:rsidRDefault="00315B89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B89" w:rsidRPr="00ED3CBA" w:rsidRDefault="00315B89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B89" w:rsidRPr="00ED3CBA" w:rsidRDefault="000B0784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303</w:t>
            </w:r>
          </w:p>
        </w:tc>
      </w:tr>
      <w:tr w:rsidR="00611545" w:rsidRPr="00ED3CBA" w:rsidTr="00611545"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545" w:rsidRPr="00ED3CBA" w:rsidRDefault="00611545" w:rsidP="0034579F">
            <w:pPr>
              <w:spacing w:before="40" w:beforeAutospacing="0" w:after="40" w:afterAutospacing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D3CB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545" w:rsidRPr="00ED3CBA" w:rsidRDefault="00315B89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693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45" w:rsidRPr="00ED3CBA" w:rsidRDefault="00315B89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782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45" w:rsidRPr="00ED3CBA" w:rsidRDefault="00315B89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782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45" w:rsidRPr="00ED3CBA" w:rsidRDefault="00315B89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782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45" w:rsidRPr="00ED3CBA" w:rsidRDefault="00315B89" w:rsidP="0034579F">
            <w:pPr>
              <w:spacing w:before="40" w:beforeAutospacing="0" w:after="4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3039</w:t>
            </w:r>
          </w:p>
        </w:tc>
      </w:tr>
    </w:tbl>
    <w:p w:rsidR="00ED3CBA" w:rsidRPr="00ED3CBA" w:rsidRDefault="00ED3CBA" w:rsidP="0034579F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ED3CBA" w:rsidRPr="00ED3CBA" w:rsidRDefault="00ED3CBA" w:rsidP="0034579F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D75512" w:rsidRDefault="00D75512" w:rsidP="0034579F">
      <w:pPr>
        <w:pStyle w:val="a4"/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75512" w:rsidRDefault="00D75512" w:rsidP="0034579F">
      <w:pPr>
        <w:pStyle w:val="a4"/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sectPr w:rsidR="00D75512" w:rsidSect="005130F2">
      <w:footerReference w:type="default" r:id="rId9"/>
      <w:pgSz w:w="11907" w:h="16839"/>
      <w:pgMar w:top="1134" w:right="851" w:bottom="1134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541D" w:rsidRDefault="009F541D" w:rsidP="005130F2">
      <w:pPr>
        <w:spacing w:before="0" w:after="0"/>
      </w:pPr>
      <w:r>
        <w:separator/>
      </w:r>
    </w:p>
  </w:endnote>
  <w:endnote w:type="continuationSeparator" w:id="0">
    <w:p w:rsidR="009F541D" w:rsidRDefault="009F541D" w:rsidP="005130F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2589251"/>
      <w:docPartObj>
        <w:docPartGallery w:val="Page Numbers (Bottom of Page)"/>
        <w:docPartUnique/>
      </w:docPartObj>
    </w:sdtPr>
    <w:sdtEndPr/>
    <w:sdtContent>
      <w:p w:rsidR="005130F2" w:rsidRDefault="005130F2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1AB6" w:rsidRPr="00541AB6">
          <w:rPr>
            <w:noProof/>
            <w:lang w:val="ru-RU"/>
          </w:rPr>
          <w:t>7</w:t>
        </w:r>
        <w:r>
          <w:fldChar w:fldCharType="end"/>
        </w:r>
      </w:p>
    </w:sdtContent>
  </w:sdt>
  <w:p w:rsidR="005130F2" w:rsidRDefault="005130F2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541D" w:rsidRDefault="009F541D" w:rsidP="005130F2">
      <w:pPr>
        <w:spacing w:before="0" w:after="0"/>
      </w:pPr>
      <w:r>
        <w:separator/>
      </w:r>
    </w:p>
  </w:footnote>
  <w:footnote w:type="continuationSeparator" w:id="0">
    <w:p w:rsidR="009F541D" w:rsidRDefault="009F541D" w:rsidP="005130F2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82017A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94A63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C0406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CDB2737"/>
    <w:multiLevelType w:val="multilevel"/>
    <w:tmpl w:val="B936C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5751FE9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315B02"/>
    <w:multiLevelType w:val="hybridMultilevel"/>
    <w:tmpl w:val="091CC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8873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0058A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F6641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2"/>
  </w:num>
  <w:num w:numId="8">
    <w:abstractNumId w:val="2"/>
  </w:num>
  <w:num w:numId="9">
    <w:abstractNumId w:val="14"/>
  </w:num>
  <w:num w:numId="10">
    <w:abstractNumId w:val="13"/>
  </w:num>
  <w:num w:numId="11">
    <w:abstractNumId w:val="8"/>
  </w:num>
  <w:num w:numId="12">
    <w:abstractNumId w:val="5"/>
  </w:num>
  <w:num w:numId="13">
    <w:abstractNumId w:val="7"/>
  </w:num>
  <w:num w:numId="14">
    <w:abstractNumId w:val="11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E52"/>
    <w:rsid w:val="00014F25"/>
    <w:rsid w:val="000578A6"/>
    <w:rsid w:val="00061031"/>
    <w:rsid w:val="00091521"/>
    <w:rsid w:val="000A6D95"/>
    <w:rsid w:val="000B0784"/>
    <w:rsid w:val="000B336D"/>
    <w:rsid w:val="000C3A40"/>
    <w:rsid w:val="000F04CA"/>
    <w:rsid w:val="000F232C"/>
    <w:rsid w:val="001004B8"/>
    <w:rsid w:val="001660DA"/>
    <w:rsid w:val="001847EA"/>
    <w:rsid w:val="001970F2"/>
    <w:rsid w:val="00220152"/>
    <w:rsid w:val="0023175E"/>
    <w:rsid w:val="00232782"/>
    <w:rsid w:val="00250F3F"/>
    <w:rsid w:val="00253D5A"/>
    <w:rsid w:val="002B2D0D"/>
    <w:rsid w:val="002B3128"/>
    <w:rsid w:val="002D3C5E"/>
    <w:rsid w:val="002E1E9E"/>
    <w:rsid w:val="002E6F5D"/>
    <w:rsid w:val="002F4AA3"/>
    <w:rsid w:val="00302592"/>
    <w:rsid w:val="00315B89"/>
    <w:rsid w:val="0034579F"/>
    <w:rsid w:val="00386917"/>
    <w:rsid w:val="003910B9"/>
    <w:rsid w:val="003C0C58"/>
    <w:rsid w:val="003F4B4E"/>
    <w:rsid w:val="00430645"/>
    <w:rsid w:val="00444919"/>
    <w:rsid w:val="004471AD"/>
    <w:rsid w:val="004A1E2E"/>
    <w:rsid w:val="004D4452"/>
    <w:rsid w:val="005130F2"/>
    <w:rsid w:val="00541AB6"/>
    <w:rsid w:val="00593569"/>
    <w:rsid w:val="00594CCB"/>
    <w:rsid w:val="005B4BA2"/>
    <w:rsid w:val="005D09A8"/>
    <w:rsid w:val="005F7424"/>
    <w:rsid w:val="00611545"/>
    <w:rsid w:val="006B4DF2"/>
    <w:rsid w:val="00732C91"/>
    <w:rsid w:val="00746255"/>
    <w:rsid w:val="007463E8"/>
    <w:rsid w:val="007544DD"/>
    <w:rsid w:val="00765D2A"/>
    <w:rsid w:val="007F7B2B"/>
    <w:rsid w:val="00850003"/>
    <w:rsid w:val="008A38CB"/>
    <w:rsid w:val="008B7D45"/>
    <w:rsid w:val="009444A3"/>
    <w:rsid w:val="009A35F7"/>
    <w:rsid w:val="009B3B83"/>
    <w:rsid w:val="009D4723"/>
    <w:rsid w:val="009F541D"/>
    <w:rsid w:val="00A31C11"/>
    <w:rsid w:val="00A460F1"/>
    <w:rsid w:val="00A747FB"/>
    <w:rsid w:val="00A8126F"/>
    <w:rsid w:val="00AB1350"/>
    <w:rsid w:val="00AB79BC"/>
    <w:rsid w:val="00AC03F9"/>
    <w:rsid w:val="00AF30E0"/>
    <w:rsid w:val="00B21D77"/>
    <w:rsid w:val="00B309E7"/>
    <w:rsid w:val="00B53A04"/>
    <w:rsid w:val="00BE2BC6"/>
    <w:rsid w:val="00BF6B01"/>
    <w:rsid w:val="00C82209"/>
    <w:rsid w:val="00C975E4"/>
    <w:rsid w:val="00CB6B50"/>
    <w:rsid w:val="00CC1B3E"/>
    <w:rsid w:val="00CE7E52"/>
    <w:rsid w:val="00D0538B"/>
    <w:rsid w:val="00D4122E"/>
    <w:rsid w:val="00D6591D"/>
    <w:rsid w:val="00D75512"/>
    <w:rsid w:val="00D828C1"/>
    <w:rsid w:val="00D84CB2"/>
    <w:rsid w:val="00D85B8D"/>
    <w:rsid w:val="00D91EBE"/>
    <w:rsid w:val="00DA79BB"/>
    <w:rsid w:val="00DF0013"/>
    <w:rsid w:val="00E3517B"/>
    <w:rsid w:val="00E62FA1"/>
    <w:rsid w:val="00E71886"/>
    <w:rsid w:val="00EA7A08"/>
    <w:rsid w:val="00EB1BFB"/>
    <w:rsid w:val="00ED3CBA"/>
    <w:rsid w:val="00EE4279"/>
    <w:rsid w:val="00F10C60"/>
    <w:rsid w:val="00F74187"/>
    <w:rsid w:val="00F90EB4"/>
    <w:rsid w:val="00FB1F16"/>
    <w:rsid w:val="00FC5B20"/>
    <w:rsid w:val="00FD6687"/>
    <w:rsid w:val="00FE7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Normal (Web)"/>
    <w:basedOn w:val="a"/>
    <w:uiPriority w:val="99"/>
    <w:unhideWhenUsed/>
    <w:rsid w:val="006B4DF2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copyright-info">
    <w:name w:val="copyright-info"/>
    <w:basedOn w:val="a"/>
    <w:rsid w:val="00D91EB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a">
    <w:name w:val="Hyperlink"/>
    <w:basedOn w:val="a1"/>
    <w:uiPriority w:val="99"/>
    <w:semiHidden/>
    <w:unhideWhenUsed/>
    <w:rsid w:val="00D91EBE"/>
    <w:rPr>
      <w:color w:val="0000FF"/>
      <w:u w:val="single"/>
    </w:rPr>
  </w:style>
  <w:style w:type="character" w:styleId="ab">
    <w:name w:val="Strong"/>
    <w:basedOn w:val="a1"/>
    <w:uiPriority w:val="22"/>
    <w:qFormat/>
    <w:rsid w:val="00BF6B01"/>
    <w:rPr>
      <w:b/>
      <w:bCs/>
    </w:rPr>
  </w:style>
  <w:style w:type="paragraph" w:styleId="ac">
    <w:name w:val="header"/>
    <w:basedOn w:val="a"/>
    <w:link w:val="ad"/>
    <w:uiPriority w:val="99"/>
    <w:unhideWhenUsed/>
    <w:rsid w:val="005130F2"/>
    <w:pPr>
      <w:tabs>
        <w:tab w:val="center" w:pos="4677"/>
        <w:tab w:val="right" w:pos="9355"/>
      </w:tabs>
      <w:spacing w:before="0" w:after="0"/>
    </w:pPr>
  </w:style>
  <w:style w:type="character" w:customStyle="1" w:styleId="ad">
    <w:name w:val="Верхний колонтитул Знак"/>
    <w:basedOn w:val="a1"/>
    <w:link w:val="ac"/>
    <w:uiPriority w:val="99"/>
    <w:rsid w:val="005130F2"/>
    <w:rPr>
      <w:lang w:val="en-US"/>
    </w:rPr>
  </w:style>
  <w:style w:type="paragraph" w:styleId="ae">
    <w:name w:val="footer"/>
    <w:basedOn w:val="a"/>
    <w:link w:val="af"/>
    <w:uiPriority w:val="99"/>
    <w:unhideWhenUsed/>
    <w:rsid w:val="005130F2"/>
    <w:pPr>
      <w:tabs>
        <w:tab w:val="center" w:pos="4677"/>
        <w:tab w:val="right" w:pos="9355"/>
      </w:tabs>
      <w:spacing w:before="0" w:after="0"/>
    </w:pPr>
  </w:style>
  <w:style w:type="character" w:customStyle="1" w:styleId="af">
    <w:name w:val="Нижний колонтитул Знак"/>
    <w:basedOn w:val="a1"/>
    <w:link w:val="ae"/>
    <w:uiPriority w:val="99"/>
    <w:rsid w:val="005130F2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Normal (Web)"/>
    <w:basedOn w:val="a"/>
    <w:uiPriority w:val="99"/>
    <w:unhideWhenUsed/>
    <w:rsid w:val="006B4DF2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copyright-info">
    <w:name w:val="copyright-info"/>
    <w:basedOn w:val="a"/>
    <w:rsid w:val="00D91EB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a">
    <w:name w:val="Hyperlink"/>
    <w:basedOn w:val="a1"/>
    <w:uiPriority w:val="99"/>
    <w:semiHidden/>
    <w:unhideWhenUsed/>
    <w:rsid w:val="00D91EBE"/>
    <w:rPr>
      <w:color w:val="0000FF"/>
      <w:u w:val="single"/>
    </w:rPr>
  </w:style>
  <w:style w:type="character" w:styleId="ab">
    <w:name w:val="Strong"/>
    <w:basedOn w:val="a1"/>
    <w:uiPriority w:val="22"/>
    <w:qFormat/>
    <w:rsid w:val="00BF6B01"/>
    <w:rPr>
      <w:b/>
      <w:bCs/>
    </w:rPr>
  </w:style>
  <w:style w:type="paragraph" w:styleId="ac">
    <w:name w:val="header"/>
    <w:basedOn w:val="a"/>
    <w:link w:val="ad"/>
    <w:uiPriority w:val="99"/>
    <w:unhideWhenUsed/>
    <w:rsid w:val="005130F2"/>
    <w:pPr>
      <w:tabs>
        <w:tab w:val="center" w:pos="4677"/>
        <w:tab w:val="right" w:pos="9355"/>
      </w:tabs>
      <w:spacing w:before="0" w:after="0"/>
    </w:pPr>
  </w:style>
  <w:style w:type="character" w:customStyle="1" w:styleId="ad">
    <w:name w:val="Верхний колонтитул Знак"/>
    <w:basedOn w:val="a1"/>
    <w:link w:val="ac"/>
    <w:uiPriority w:val="99"/>
    <w:rsid w:val="005130F2"/>
    <w:rPr>
      <w:lang w:val="en-US"/>
    </w:rPr>
  </w:style>
  <w:style w:type="paragraph" w:styleId="ae">
    <w:name w:val="footer"/>
    <w:basedOn w:val="a"/>
    <w:link w:val="af"/>
    <w:uiPriority w:val="99"/>
    <w:unhideWhenUsed/>
    <w:rsid w:val="005130F2"/>
    <w:pPr>
      <w:tabs>
        <w:tab w:val="center" w:pos="4677"/>
        <w:tab w:val="right" w:pos="9355"/>
      </w:tabs>
      <w:spacing w:before="0" w:after="0"/>
    </w:pPr>
  </w:style>
  <w:style w:type="character" w:customStyle="1" w:styleId="af">
    <w:name w:val="Нижний колонтитул Знак"/>
    <w:basedOn w:val="a1"/>
    <w:link w:val="ae"/>
    <w:uiPriority w:val="99"/>
    <w:rsid w:val="005130F2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0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EB2220-97AB-4CF7-9734-6DB729479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995</TotalTime>
  <Pages>1</Pages>
  <Words>1756</Words>
  <Characters>10015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Admin</cp:lastModifiedBy>
  <cp:revision>71</cp:revision>
  <cp:lastPrinted>2024-09-17T06:58:00Z</cp:lastPrinted>
  <dcterms:created xsi:type="dcterms:W3CDTF">2023-05-31T11:09:00Z</dcterms:created>
  <dcterms:modified xsi:type="dcterms:W3CDTF">2025-10-15T05:33:00Z</dcterms:modified>
</cp:coreProperties>
</file>